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A18D6F" w14:textId="09953E93" w:rsidR="00446881" w:rsidRPr="00F4340A" w:rsidRDefault="00446881" w:rsidP="00F4340A">
      <w:pPr>
        <w:spacing w:line="276" w:lineRule="auto"/>
        <w:jc w:val="center"/>
        <w:rPr>
          <w:rFonts w:ascii="Arial" w:hAnsi="Arial" w:cs="Arial"/>
          <w:b/>
          <w:sz w:val="20"/>
          <w:szCs w:val="20"/>
          <w:lang w:val="es-ES"/>
        </w:rPr>
      </w:pPr>
      <w:r w:rsidRPr="00F4340A">
        <w:rPr>
          <w:rFonts w:ascii="Arial" w:hAnsi="Arial" w:cs="Arial"/>
          <w:b/>
          <w:sz w:val="20"/>
          <w:szCs w:val="20"/>
          <w:lang w:val="es-ES"/>
        </w:rPr>
        <w:t xml:space="preserve">FORMATO 6B. Tejidos de humanos y animales </w:t>
      </w:r>
    </w:p>
    <w:tbl>
      <w:tblPr>
        <w:tblStyle w:val="Tablaconcuadrcula"/>
        <w:tblW w:w="0" w:type="auto"/>
        <w:tblLook w:val="04A0" w:firstRow="1" w:lastRow="0" w:firstColumn="1" w:lastColumn="0" w:noHBand="0" w:noVBand="1"/>
      </w:tblPr>
      <w:tblGrid>
        <w:gridCol w:w="8828"/>
      </w:tblGrid>
      <w:tr w:rsidR="00505187" w:rsidRPr="00F4340A" w14:paraId="28C787D9" w14:textId="77777777" w:rsidTr="00492103">
        <w:tc>
          <w:tcPr>
            <w:tcW w:w="8828" w:type="dxa"/>
          </w:tcPr>
          <w:p w14:paraId="1380D4CC" w14:textId="77777777" w:rsidR="00492103" w:rsidRPr="00F4340A" w:rsidRDefault="00492103" w:rsidP="00F4340A">
            <w:pPr>
              <w:spacing w:line="276" w:lineRule="auto"/>
              <w:jc w:val="both"/>
              <w:rPr>
                <w:rFonts w:ascii="Arial" w:hAnsi="Arial" w:cs="Arial"/>
                <w:sz w:val="20"/>
                <w:szCs w:val="20"/>
                <w:lang w:val="es-ES"/>
              </w:rPr>
            </w:pPr>
            <w:r w:rsidRPr="00F4340A">
              <w:rPr>
                <w:rFonts w:ascii="Arial" w:hAnsi="Arial" w:cs="Arial"/>
                <w:sz w:val="20"/>
                <w:szCs w:val="20"/>
                <w:lang w:val="es-ES"/>
              </w:rPr>
              <w:t>Instrucciones de llenado y entrega</w:t>
            </w:r>
            <w:bookmarkStart w:id="0" w:name="_GoBack"/>
            <w:bookmarkEnd w:id="0"/>
          </w:p>
          <w:p w14:paraId="50705A08" w14:textId="77777777" w:rsidR="00492103" w:rsidRPr="00F4340A" w:rsidRDefault="00492103" w:rsidP="00F4340A">
            <w:pPr>
              <w:spacing w:line="276" w:lineRule="auto"/>
              <w:jc w:val="both"/>
              <w:rPr>
                <w:rFonts w:ascii="Arial" w:hAnsi="Arial" w:cs="Arial"/>
                <w:sz w:val="20"/>
                <w:szCs w:val="20"/>
                <w:lang w:val="es-ES"/>
              </w:rPr>
            </w:pPr>
            <w:r w:rsidRPr="00F4340A">
              <w:rPr>
                <w:rFonts w:ascii="Arial" w:hAnsi="Arial" w:cs="Arial"/>
                <w:sz w:val="20"/>
                <w:szCs w:val="20"/>
                <w:lang w:val="es-ES"/>
              </w:rPr>
              <w:t>Este formato es requerido para toda investigación que involucre tejidos frescos/congelados (incluyendo líneas celulares primarias y humanas), sangre, productos sanguíneos y fluidos corporales.</w:t>
            </w:r>
          </w:p>
          <w:p w14:paraId="013AC4C8" w14:textId="77777777" w:rsidR="00492103" w:rsidRPr="00F4340A" w:rsidRDefault="00492103" w:rsidP="00A27016">
            <w:pPr>
              <w:pStyle w:val="Prrafodelista"/>
              <w:numPr>
                <w:ilvl w:val="0"/>
                <w:numId w:val="111"/>
              </w:numPr>
              <w:spacing w:line="276" w:lineRule="auto"/>
              <w:ind w:left="454"/>
              <w:jc w:val="both"/>
              <w:rPr>
                <w:rFonts w:ascii="Arial" w:hAnsi="Arial" w:cs="Arial"/>
                <w:sz w:val="20"/>
                <w:szCs w:val="20"/>
                <w:lang w:val="es-ES"/>
              </w:rPr>
            </w:pPr>
            <w:r w:rsidRPr="00F4340A">
              <w:rPr>
                <w:rFonts w:ascii="Arial" w:hAnsi="Arial" w:cs="Arial"/>
                <w:sz w:val="20"/>
                <w:szCs w:val="20"/>
                <w:lang w:val="es-ES"/>
              </w:rPr>
              <w:t>Interdependencia de formatos: este formulario complementa al Formato 6A, el cual debe ser completado obligatoriamente para todos los proyectos que usen los tejidos mencionados. Si la investigación involucra organismos vivos, asegúrese de completar también los formatos de Personas Participantes (Formato 4) o Animales Vertebrados (Formatos 5A o 5B).</w:t>
            </w:r>
          </w:p>
          <w:p w14:paraId="469BDC9C" w14:textId="77777777" w:rsidR="00492103" w:rsidRPr="00F4340A" w:rsidRDefault="00492103" w:rsidP="00A27016">
            <w:pPr>
              <w:pStyle w:val="Prrafodelista"/>
              <w:numPr>
                <w:ilvl w:val="0"/>
                <w:numId w:val="111"/>
              </w:numPr>
              <w:spacing w:line="276" w:lineRule="auto"/>
              <w:ind w:left="454"/>
              <w:jc w:val="both"/>
              <w:rPr>
                <w:rFonts w:ascii="Arial" w:hAnsi="Arial" w:cs="Arial"/>
                <w:sz w:val="20"/>
                <w:szCs w:val="20"/>
                <w:lang w:val="es-ES"/>
              </w:rPr>
            </w:pPr>
            <w:r w:rsidRPr="00F4340A">
              <w:rPr>
                <w:rFonts w:ascii="Arial" w:hAnsi="Arial" w:cs="Arial"/>
                <w:sz w:val="20"/>
                <w:szCs w:val="20"/>
                <w:lang w:val="es-ES"/>
              </w:rPr>
              <w:t>Responsable del llenado: el estudiante debe completar la primera sección. La segunda sección debe ser completada y firmada por el Científico Calificado.</w:t>
            </w:r>
          </w:p>
          <w:p w14:paraId="646B301A" w14:textId="77777777" w:rsidR="00492103" w:rsidRPr="00F4340A" w:rsidRDefault="00492103" w:rsidP="00A27016">
            <w:pPr>
              <w:pStyle w:val="Prrafodelista"/>
              <w:numPr>
                <w:ilvl w:val="0"/>
                <w:numId w:val="111"/>
              </w:numPr>
              <w:spacing w:line="276" w:lineRule="auto"/>
              <w:ind w:left="454"/>
              <w:jc w:val="both"/>
              <w:rPr>
                <w:rFonts w:ascii="Arial" w:hAnsi="Arial" w:cs="Arial"/>
                <w:sz w:val="20"/>
                <w:szCs w:val="20"/>
                <w:lang w:val="es-ES"/>
              </w:rPr>
            </w:pPr>
            <w:r w:rsidRPr="00F4340A">
              <w:rPr>
                <w:rFonts w:ascii="Arial" w:hAnsi="Arial" w:cs="Arial"/>
                <w:sz w:val="20"/>
                <w:szCs w:val="20"/>
                <w:lang w:val="es-ES"/>
              </w:rPr>
              <w:t>Firma: se aceptan firmas autógrafas (impresa, firmada y escaneada) o firmas digitales/electrónicas pegadas en el espacio correspondiente.</w:t>
            </w:r>
          </w:p>
          <w:p w14:paraId="7F213C2B" w14:textId="77777777" w:rsidR="00492103" w:rsidRPr="00F4340A" w:rsidRDefault="00492103" w:rsidP="00A27016">
            <w:pPr>
              <w:pStyle w:val="Prrafodelista"/>
              <w:numPr>
                <w:ilvl w:val="0"/>
                <w:numId w:val="111"/>
              </w:numPr>
              <w:spacing w:line="276" w:lineRule="auto"/>
              <w:ind w:left="454"/>
              <w:jc w:val="both"/>
              <w:rPr>
                <w:rFonts w:ascii="Arial" w:hAnsi="Arial" w:cs="Arial"/>
                <w:sz w:val="20"/>
                <w:szCs w:val="20"/>
                <w:lang w:val="es-ES"/>
              </w:rPr>
            </w:pPr>
            <w:r w:rsidRPr="00F4340A">
              <w:rPr>
                <w:rFonts w:ascii="Arial" w:hAnsi="Arial" w:cs="Arial"/>
                <w:sz w:val="20"/>
                <w:szCs w:val="20"/>
                <w:lang w:val="es-ES"/>
              </w:rPr>
              <w:t>Formato: una vez integrado, guarden el archivo final exclusivamente en formato PDF.</w:t>
            </w:r>
          </w:p>
          <w:p w14:paraId="390E3EF3" w14:textId="77777777" w:rsidR="00492103" w:rsidRPr="00F4340A" w:rsidRDefault="00492103" w:rsidP="00A27016">
            <w:pPr>
              <w:pStyle w:val="Prrafodelista"/>
              <w:numPr>
                <w:ilvl w:val="0"/>
                <w:numId w:val="111"/>
              </w:numPr>
              <w:spacing w:line="276" w:lineRule="auto"/>
              <w:ind w:left="454"/>
              <w:jc w:val="both"/>
              <w:rPr>
                <w:rFonts w:ascii="Arial" w:hAnsi="Arial" w:cs="Arial"/>
                <w:sz w:val="20"/>
                <w:szCs w:val="20"/>
                <w:lang w:val="es-ES"/>
              </w:rPr>
            </w:pPr>
            <w:r w:rsidRPr="00F4340A">
              <w:rPr>
                <w:rFonts w:ascii="Arial" w:hAnsi="Arial" w:cs="Arial"/>
                <w:sz w:val="20"/>
                <w:szCs w:val="20"/>
                <w:lang w:val="es-ES"/>
              </w:rPr>
              <w:t>Entrega: suban el archivo PDF a la plataforma oficial del evento en la sección indicada.</w:t>
            </w:r>
          </w:p>
          <w:p w14:paraId="56557DCA" w14:textId="5B3AD2A4" w:rsidR="00492103" w:rsidRPr="00F4340A" w:rsidRDefault="00492103" w:rsidP="00F4340A">
            <w:pPr>
              <w:spacing w:line="276" w:lineRule="auto"/>
              <w:jc w:val="both"/>
              <w:rPr>
                <w:rFonts w:ascii="Arial" w:hAnsi="Arial" w:cs="Arial"/>
                <w:sz w:val="20"/>
                <w:szCs w:val="20"/>
                <w:lang w:val="es-ES"/>
              </w:rPr>
            </w:pPr>
            <w:r w:rsidRPr="00F4340A">
              <w:rPr>
                <w:rFonts w:ascii="Arial" w:hAnsi="Arial" w:cs="Arial"/>
                <w:sz w:val="20"/>
                <w:szCs w:val="20"/>
                <w:lang w:val="es-ES"/>
              </w:rPr>
              <w:t>Borrar estas instrucciones antes de convertir a PDF.</w:t>
            </w:r>
          </w:p>
        </w:tc>
      </w:tr>
    </w:tbl>
    <w:p w14:paraId="4644CD54" w14:textId="77777777" w:rsidR="00492103" w:rsidRPr="00F4340A" w:rsidRDefault="00492103" w:rsidP="00F4340A">
      <w:pPr>
        <w:spacing w:line="276" w:lineRule="auto"/>
        <w:jc w:val="both"/>
        <w:rPr>
          <w:rFonts w:ascii="Arial" w:hAnsi="Arial" w:cs="Arial"/>
          <w:sz w:val="20"/>
          <w:szCs w:val="20"/>
          <w:lang w:val="es-ES"/>
        </w:rPr>
      </w:pPr>
    </w:p>
    <w:p w14:paraId="5F0B70D0" w14:textId="77777777" w:rsidR="0003256B" w:rsidRPr="00F4340A" w:rsidRDefault="0003256B" w:rsidP="00F4340A">
      <w:pPr>
        <w:spacing w:line="276" w:lineRule="auto"/>
        <w:jc w:val="both"/>
        <w:rPr>
          <w:rFonts w:ascii="Arial" w:hAnsi="Arial" w:cs="Arial"/>
          <w:sz w:val="20"/>
          <w:szCs w:val="20"/>
          <w:lang w:val="es-ES"/>
        </w:rPr>
      </w:pPr>
      <w:r w:rsidRPr="00F4340A">
        <w:rPr>
          <w:rFonts w:ascii="Arial" w:hAnsi="Arial" w:cs="Arial"/>
          <w:sz w:val="20"/>
          <w:szCs w:val="20"/>
          <w:lang w:val="es-ES"/>
        </w:rPr>
        <w:t>Nombre(s) del(los) Estudiante(s):</w:t>
      </w:r>
    </w:p>
    <w:p w14:paraId="54F3C79C" w14:textId="77777777" w:rsidR="0003256B" w:rsidRPr="00F4340A" w:rsidRDefault="0003256B" w:rsidP="00F4340A">
      <w:pPr>
        <w:spacing w:line="276" w:lineRule="auto"/>
        <w:jc w:val="both"/>
        <w:rPr>
          <w:rFonts w:ascii="Arial" w:hAnsi="Arial" w:cs="Arial"/>
          <w:sz w:val="20"/>
          <w:szCs w:val="20"/>
          <w:lang w:val="es-ES"/>
        </w:rPr>
      </w:pPr>
      <w:r w:rsidRPr="00F4340A">
        <w:rPr>
          <w:rFonts w:ascii="Arial" w:hAnsi="Arial" w:cs="Arial"/>
          <w:sz w:val="20"/>
          <w:szCs w:val="20"/>
          <w:lang w:val="es-ES"/>
        </w:rPr>
        <w:t>1)</w:t>
      </w:r>
    </w:p>
    <w:p w14:paraId="273D82AA" w14:textId="77777777" w:rsidR="0003256B" w:rsidRPr="00F4340A" w:rsidRDefault="0003256B" w:rsidP="00F4340A">
      <w:pPr>
        <w:spacing w:line="276" w:lineRule="auto"/>
        <w:jc w:val="both"/>
        <w:rPr>
          <w:rFonts w:ascii="Arial" w:hAnsi="Arial" w:cs="Arial"/>
          <w:sz w:val="20"/>
          <w:szCs w:val="20"/>
          <w:lang w:val="es-ES"/>
        </w:rPr>
      </w:pPr>
      <w:r w:rsidRPr="00F4340A">
        <w:rPr>
          <w:rFonts w:ascii="Arial" w:hAnsi="Arial" w:cs="Arial"/>
          <w:sz w:val="20"/>
          <w:szCs w:val="20"/>
          <w:lang w:val="es-ES"/>
        </w:rPr>
        <w:t>2)</w:t>
      </w:r>
    </w:p>
    <w:p w14:paraId="7DCA892C" w14:textId="77777777" w:rsidR="0003256B" w:rsidRPr="00F4340A" w:rsidRDefault="0003256B" w:rsidP="00F4340A">
      <w:pPr>
        <w:spacing w:line="276" w:lineRule="auto"/>
        <w:jc w:val="both"/>
        <w:rPr>
          <w:rFonts w:ascii="Arial" w:hAnsi="Arial" w:cs="Arial"/>
          <w:sz w:val="20"/>
          <w:szCs w:val="20"/>
          <w:lang w:val="es-ES"/>
        </w:rPr>
      </w:pPr>
      <w:r w:rsidRPr="00F4340A">
        <w:rPr>
          <w:rFonts w:ascii="Arial" w:hAnsi="Arial" w:cs="Arial"/>
          <w:sz w:val="20"/>
          <w:szCs w:val="20"/>
          <w:lang w:val="es-ES"/>
        </w:rPr>
        <w:t>3)</w:t>
      </w:r>
    </w:p>
    <w:p w14:paraId="5DFD5FE2" w14:textId="77777777" w:rsidR="0003256B" w:rsidRPr="00F4340A" w:rsidRDefault="0003256B" w:rsidP="00F4340A">
      <w:pPr>
        <w:spacing w:line="276" w:lineRule="auto"/>
        <w:jc w:val="both"/>
        <w:rPr>
          <w:rFonts w:ascii="Arial" w:hAnsi="Arial" w:cs="Arial"/>
          <w:sz w:val="20"/>
          <w:szCs w:val="20"/>
          <w:lang w:val="es-ES"/>
        </w:rPr>
      </w:pPr>
      <w:r w:rsidRPr="00F4340A">
        <w:rPr>
          <w:rFonts w:ascii="Arial" w:hAnsi="Arial" w:cs="Arial"/>
          <w:sz w:val="20"/>
          <w:szCs w:val="20"/>
          <w:lang w:val="es-ES"/>
        </w:rPr>
        <w:t>Título del Proyecto:</w:t>
      </w:r>
    </w:p>
    <w:p w14:paraId="5C544787" w14:textId="488883FA" w:rsidR="0003256B" w:rsidRPr="00F4340A" w:rsidRDefault="001168D8" w:rsidP="00F4340A">
      <w:pPr>
        <w:spacing w:line="276" w:lineRule="auto"/>
        <w:jc w:val="both"/>
        <w:rPr>
          <w:rFonts w:ascii="Arial" w:hAnsi="Arial" w:cs="Arial"/>
          <w:b/>
          <w:sz w:val="20"/>
          <w:szCs w:val="20"/>
          <w:lang w:val="es-ES"/>
        </w:rPr>
      </w:pPr>
      <w:r w:rsidRPr="00F4340A">
        <w:rPr>
          <w:rFonts w:ascii="Arial" w:hAnsi="Arial" w:cs="Arial"/>
          <w:b/>
          <w:sz w:val="20"/>
          <w:szCs w:val="20"/>
          <w:lang w:val="es-ES"/>
        </w:rPr>
        <w:t xml:space="preserve">Para ser completado por </w:t>
      </w:r>
      <w:r w:rsidR="00D6698F" w:rsidRPr="00F4340A">
        <w:rPr>
          <w:rFonts w:ascii="Arial" w:hAnsi="Arial" w:cs="Arial"/>
          <w:b/>
          <w:sz w:val="20"/>
          <w:szCs w:val="20"/>
          <w:lang w:val="es-ES"/>
        </w:rPr>
        <w:t>el (</w:t>
      </w:r>
      <w:r w:rsidRPr="00F4340A">
        <w:rPr>
          <w:rFonts w:ascii="Arial" w:hAnsi="Arial" w:cs="Arial"/>
          <w:b/>
          <w:sz w:val="20"/>
          <w:szCs w:val="20"/>
          <w:lang w:val="es-ES"/>
        </w:rPr>
        <w:t>la) e</w:t>
      </w:r>
      <w:r w:rsidR="0003256B" w:rsidRPr="00F4340A">
        <w:rPr>
          <w:rFonts w:ascii="Arial" w:hAnsi="Arial" w:cs="Arial"/>
          <w:b/>
          <w:sz w:val="20"/>
          <w:szCs w:val="20"/>
          <w:lang w:val="es-ES"/>
        </w:rPr>
        <w:t>studiante</w:t>
      </w:r>
      <w:r w:rsidRPr="00F4340A">
        <w:rPr>
          <w:rFonts w:ascii="Arial" w:hAnsi="Arial" w:cs="Arial"/>
          <w:b/>
          <w:sz w:val="20"/>
          <w:szCs w:val="20"/>
          <w:lang w:val="es-ES"/>
        </w:rPr>
        <w:t xml:space="preserve"> líder</w:t>
      </w:r>
      <w:r w:rsidR="0003256B" w:rsidRPr="00F4340A">
        <w:rPr>
          <w:rFonts w:ascii="Arial" w:hAnsi="Arial" w:cs="Arial"/>
          <w:b/>
          <w:sz w:val="20"/>
          <w:szCs w:val="20"/>
          <w:lang w:val="es-ES"/>
        </w:rPr>
        <w:t>:</w:t>
      </w:r>
    </w:p>
    <w:p w14:paraId="2848EB7F" w14:textId="77777777" w:rsidR="0003256B" w:rsidRPr="00F4340A" w:rsidRDefault="0003256B" w:rsidP="00F4340A">
      <w:pPr>
        <w:spacing w:line="276" w:lineRule="auto"/>
        <w:jc w:val="both"/>
        <w:rPr>
          <w:rFonts w:ascii="Arial" w:hAnsi="Arial" w:cs="Arial"/>
          <w:sz w:val="20"/>
          <w:szCs w:val="20"/>
          <w:lang w:val="es-ES"/>
        </w:rPr>
      </w:pPr>
      <w:r w:rsidRPr="00F4340A">
        <w:rPr>
          <w:rFonts w:ascii="Arial" w:hAnsi="Arial" w:cs="Arial"/>
          <w:sz w:val="20"/>
          <w:szCs w:val="20"/>
          <w:lang w:val="es-ES"/>
        </w:rPr>
        <w:t>1.  ¿Qué tejido de animal vertebrado será utilizado en este estudio? Marcar todos los que apliquen.</w:t>
      </w:r>
    </w:p>
    <w:tbl>
      <w:tblPr>
        <w:tblStyle w:val="Tablaconcuadrcula"/>
        <w:tblW w:w="0" w:type="auto"/>
        <w:tblLook w:val="04A0" w:firstRow="1" w:lastRow="0" w:firstColumn="1" w:lastColumn="0" w:noHBand="0" w:noVBand="1"/>
      </w:tblPr>
      <w:tblGrid>
        <w:gridCol w:w="421"/>
        <w:gridCol w:w="8407"/>
      </w:tblGrid>
      <w:tr w:rsidR="00505187" w:rsidRPr="00F4340A" w14:paraId="2CFCBA72" w14:textId="77777777" w:rsidTr="002B4D34">
        <w:tc>
          <w:tcPr>
            <w:tcW w:w="421" w:type="dxa"/>
          </w:tcPr>
          <w:p w14:paraId="107F3EBB" w14:textId="77777777" w:rsidR="0003256B" w:rsidRPr="00F4340A" w:rsidRDefault="0003256B" w:rsidP="00F4340A">
            <w:pPr>
              <w:spacing w:line="276" w:lineRule="auto"/>
              <w:jc w:val="both"/>
              <w:rPr>
                <w:rFonts w:ascii="Arial" w:hAnsi="Arial" w:cs="Arial"/>
                <w:sz w:val="20"/>
                <w:szCs w:val="20"/>
                <w:lang w:val="es-ES"/>
              </w:rPr>
            </w:pPr>
          </w:p>
        </w:tc>
        <w:tc>
          <w:tcPr>
            <w:tcW w:w="8407" w:type="dxa"/>
          </w:tcPr>
          <w:p w14:paraId="7C964C5E" w14:textId="77777777" w:rsidR="0003256B" w:rsidRPr="00F4340A" w:rsidRDefault="0003256B" w:rsidP="00F4340A">
            <w:pPr>
              <w:spacing w:line="276" w:lineRule="auto"/>
              <w:jc w:val="both"/>
              <w:rPr>
                <w:rFonts w:ascii="Arial" w:hAnsi="Arial" w:cs="Arial"/>
                <w:sz w:val="20"/>
                <w:szCs w:val="20"/>
                <w:lang w:val="es-ES"/>
              </w:rPr>
            </w:pPr>
            <w:r w:rsidRPr="00F4340A">
              <w:rPr>
                <w:rFonts w:ascii="Arial" w:hAnsi="Arial" w:cs="Arial"/>
                <w:sz w:val="20"/>
                <w:szCs w:val="20"/>
                <w:lang w:val="es-ES"/>
              </w:rPr>
              <w:t>Muestra tejido congelado o fresco</w:t>
            </w:r>
          </w:p>
        </w:tc>
      </w:tr>
      <w:tr w:rsidR="00505187" w:rsidRPr="00F4340A" w14:paraId="2D19474C" w14:textId="77777777" w:rsidTr="002B4D34">
        <w:tc>
          <w:tcPr>
            <w:tcW w:w="421" w:type="dxa"/>
          </w:tcPr>
          <w:p w14:paraId="76896A79" w14:textId="77777777" w:rsidR="0003256B" w:rsidRPr="00F4340A" w:rsidRDefault="0003256B" w:rsidP="00F4340A">
            <w:pPr>
              <w:spacing w:line="276" w:lineRule="auto"/>
              <w:jc w:val="both"/>
              <w:rPr>
                <w:rFonts w:ascii="Arial" w:hAnsi="Arial" w:cs="Arial"/>
                <w:sz w:val="20"/>
                <w:szCs w:val="20"/>
                <w:lang w:val="es-ES"/>
              </w:rPr>
            </w:pPr>
          </w:p>
        </w:tc>
        <w:tc>
          <w:tcPr>
            <w:tcW w:w="8407" w:type="dxa"/>
          </w:tcPr>
          <w:p w14:paraId="10C6939A" w14:textId="77777777" w:rsidR="0003256B" w:rsidRPr="00F4340A" w:rsidRDefault="0003256B" w:rsidP="00F4340A">
            <w:pPr>
              <w:spacing w:line="276" w:lineRule="auto"/>
              <w:jc w:val="both"/>
              <w:rPr>
                <w:rFonts w:ascii="Arial" w:hAnsi="Arial" w:cs="Arial"/>
                <w:sz w:val="20"/>
                <w:szCs w:val="20"/>
                <w:lang w:val="es-ES"/>
              </w:rPr>
            </w:pPr>
            <w:r w:rsidRPr="00F4340A">
              <w:rPr>
                <w:rFonts w:ascii="Arial" w:hAnsi="Arial" w:cs="Arial"/>
                <w:sz w:val="20"/>
                <w:szCs w:val="20"/>
                <w:lang w:val="es-ES"/>
              </w:rPr>
              <w:t>Órgano fresco o cualquier parte del cuerpo</w:t>
            </w:r>
          </w:p>
        </w:tc>
      </w:tr>
      <w:tr w:rsidR="00505187" w:rsidRPr="00F4340A" w14:paraId="7DEB8706" w14:textId="77777777" w:rsidTr="002B4D34">
        <w:tc>
          <w:tcPr>
            <w:tcW w:w="421" w:type="dxa"/>
          </w:tcPr>
          <w:p w14:paraId="3DD10BF8" w14:textId="77777777" w:rsidR="0003256B" w:rsidRPr="00F4340A" w:rsidRDefault="0003256B" w:rsidP="00F4340A">
            <w:pPr>
              <w:spacing w:line="276" w:lineRule="auto"/>
              <w:jc w:val="both"/>
              <w:rPr>
                <w:rFonts w:ascii="Arial" w:hAnsi="Arial" w:cs="Arial"/>
                <w:sz w:val="20"/>
                <w:szCs w:val="20"/>
                <w:lang w:val="es-ES"/>
              </w:rPr>
            </w:pPr>
          </w:p>
        </w:tc>
        <w:tc>
          <w:tcPr>
            <w:tcW w:w="8407" w:type="dxa"/>
          </w:tcPr>
          <w:p w14:paraId="17C50F60" w14:textId="77777777" w:rsidR="0003256B" w:rsidRPr="00F4340A" w:rsidRDefault="0003256B" w:rsidP="00F4340A">
            <w:pPr>
              <w:spacing w:line="276" w:lineRule="auto"/>
              <w:jc w:val="both"/>
              <w:rPr>
                <w:rFonts w:ascii="Arial" w:hAnsi="Arial" w:cs="Arial"/>
                <w:sz w:val="20"/>
                <w:szCs w:val="20"/>
                <w:lang w:val="es-ES"/>
              </w:rPr>
            </w:pPr>
            <w:r w:rsidRPr="00F4340A">
              <w:rPr>
                <w:rFonts w:ascii="Arial" w:hAnsi="Arial" w:cs="Arial"/>
                <w:sz w:val="20"/>
                <w:szCs w:val="20"/>
                <w:lang w:val="es-ES"/>
              </w:rPr>
              <w:t>Sangre</w:t>
            </w:r>
          </w:p>
        </w:tc>
      </w:tr>
      <w:tr w:rsidR="00505187" w:rsidRPr="00F4340A" w14:paraId="560863F1" w14:textId="77777777" w:rsidTr="002B4D34">
        <w:tc>
          <w:tcPr>
            <w:tcW w:w="421" w:type="dxa"/>
          </w:tcPr>
          <w:p w14:paraId="4FA7F760" w14:textId="77777777" w:rsidR="0003256B" w:rsidRPr="00F4340A" w:rsidRDefault="0003256B" w:rsidP="00F4340A">
            <w:pPr>
              <w:spacing w:line="276" w:lineRule="auto"/>
              <w:jc w:val="both"/>
              <w:rPr>
                <w:rFonts w:ascii="Arial" w:hAnsi="Arial" w:cs="Arial"/>
                <w:sz w:val="20"/>
                <w:szCs w:val="20"/>
                <w:lang w:val="es-ES"/>
              </w:rPr>
            </w:pPr>
          </w:p>
        </w:tc>
        <w:tc>
          <w:tcPr>
            <w:tcW w:w="8407" w:type="dxa"/>
          </w:tcPr>
          <w:p w14:paraId="79CA0400" w14:textId="77777777" w:rsidR="0003256B" w:rsidRPr="00F4340A" w:rsidRDefault="0003256B" w:rsidP="00F4340A">
            <w:pPr>
              <w:spacing w:line="276" w:lineRule="auto"/>
              <w:jc w:val="both"/>
              <w:rPr>
                <w:rFonts w:ascii="Arial" w:hAnsi="Arial" w:cs="Arial"/>
                <w:sz w:val="20"/>
                <w:szCs w:val="20"/>
                <w:lang w:val="es-ES"/>
              </w:rPr>
            </w:pPr>
            <w:r w:rsidRPr="00F4340A">
              <w:rPr>
                <w:rFonts w:ascii="Arial" w:hAnsi="Arial" w:cs="Arial"/>
                <w:sz w:val="20"/>
                <w:szCs w:val="20"/>
                <w:lang w:val="es-ES"/>
              </w:rPr>
              <w:t>Fluidos corporales</w:t>
            </w:r>
          </w:p>
        </w:tc>
      </w:tr>
      <w:tr w:rsidR="00505187" w:rsidRPr="00F4340A" w14:paraId="66D8F865" w14:textId="77777777" w:rsidTr="002B4D34">
        <w:tc>
          <w:tcPr>
            <w:tcW w:w="421" w:type="dxa"/>
          </w:tcPr>
          <w:p w14:paraId="1AEEFCC7" w14:textId="77777777" w:rsidR="0003256B" w:rsidRPr="00F4340A" w:rsidRDefault="0003256B" w:rsidP="00F4340A">
            <w:pPr>
              <w:spacing w:line="276" w:lineRule="auto"/>
              <w:jc w:val="both"/>
              <w:rPr>
                <w:rFonts w:ascii="Arial" w:hAnsi="Arial" w:cs="Arial"/>
                <w:sz w:val="20"/>
                <w:szCs w:val="20"/>
                <w:lang w:val="es-ES"/>
              </w:rPr>
            </w:pPr>
          </w:p>
        </w:tc>
        <w:tc>
          <w:tcPr>
            <w:tcW w:w="8407" w:type="dxa"/>
          </w:tcPr>
          <w:p w14:paraId="5D642B2B" w14:textId="77777777" w:rsidR="0003256B" w:rsidRPr="00F4340A" w:rsidRDefault="0003256B" w:rsidP="00F4340A">
            <w:pPr>
              <w:spacing w:line="276" w:lineRule="auto"/>
              <w:jc w:val="both"/>
              <w:rPr>
                <w:rFonts w:ascii="Arial" w:hAnsi="Arial" w:cs="Arial"/>
                <w:sz w:val="20"/>
                <w:szCs w:val="20"/>
                <w:lang w:val="es-ES"/>
              </w:rPr>
            </w:pPr>
            <w:r w:rsidRPr="00F4340A">
              <w:rPr>
                <w:rFonts w:ascii="Arial" w:hAnsi="Arial" w:cs="Arial"/>
                <w:sz w:val="20"/>
                <w:szCs w:val="20"/>
                <w:lang w:val="es-ES"/>
              </w:rPr>
              <w:t>Células Primarias/cultivo de tejidos</w:t>
            </w:r>
          </w:p>
        </w:tc>
      </w:tr>
      <w:tr w:rsidR="00505187" w:rsidRPr="00F4340A" w14:paraId="7C4A459E" w14:textId="77777777" w:rsidTr="002B4D34">
        <w:tc>
          <w:tcPr>
            <w:tcW w:w="421" w:type="dxa"/>
          </w:tcPr>
          <w:p w14:paraId="2CBE2A7C" w14:textId="77777777" w:rsidR="0003256B" w:rsidRPr="00F4340A" w:rsidRDefault="0003256B" w:rsidP="00F4340A">
            <w:pPr>
              <w:spacing w:line="276" w:lineRule="auto"/>
              <w:jc w:val="both"/>
              <w:rPr>
                <w:rFonts w:ascii="Arial" w:hAnsi="Arial" w:cs="Arial"/>
                <w:sz w:val="20"/>
                <w:szCs w:val="20"/>
                <w:lang w:val="es-ES"/>
              </w:rPr>
            </w:pPr>
          </w:p>
        </w:tc>
        <w:tc>
          <w:tcPr>
            <w:tcW w:w="8407" w:type="dxa"/>
          </w:tcPr>
          <w:p w14:paraId="1670B130" w14:textId="77777777" w:rsidR="0003256B" w:rsidRPr="00F4340A" w:rsidRDefault="0003256B" w:rsidP="00F4340A">
            <w:pPr>
              <w:spacing w:line="276" w:lineRule="auto"/>
              <w:jc w:val="both"/>
              <w:rPr>
                <w:rFonts w:ascii="Arial" w:hAnsi="Arial" w:cs="Arial"/>
                <w:sz w:val="20"/>
                <w:szCs w:val="20"/>
                <w:lang w:val="es-ES"/>
              </w:rPr>
            </w:pPr>
            <w:r w:rsidRPr="00F4340A">
              <w:rPr>
                <w:rFonts w:ascii="Arial" w:hAnsi="Arial" w:cs="Arial"/>
                <w:sz w:val="20"/>
                <w:szCs w:val="20"/>
                <w:lang w:val="es-ES"/>
              </w:rPr>
              <w:t>Líneas celulares de humanos u otros primates.</w:t>
            </w:r>
          </w:p>
        </w:tc>
      </w:tr>
    </w:tbl>
    <w:p w14:paraId="485DADAB" w14:textId="77777777" w:rsidR="0003256B" w:rsidRPr="00F4340A" w:rsidRDefault="0003256B" w:rsidP="00F4340A">
      <w:pPr>
        <w:spacing w:line="276" w:lineRule="auto"/>
        <w:jc w:val="both"/>
        <w:rPr>
          <w:rFonts w:ascii="Arial" w:hAnsi="Arial" w:cs="Arial"/>
          <w:sz w:val="20"/>
          <w:szCs w:val="20"/>
          <w:lang w:val="es-ES"/>
        </w:rPr>
      </w:pPr>
    </w:p>
    <w:p w14:paraId="4CDC48EB" w14:textId="77777777" w:rsidR="0003256B" w:rsidRPr="00F4340A" w:rsidRDefault="0003256B" w:rsidP="00F4340A">
      <w:pPr>
        <w:spacing w:line="276" w:lineRule="auto"/>
        <w:jc w:val="both"/>
        <w:rPr>
          <w:rFonts w:ascii="Arial" w:hAnsi="Arial" w:cs="Arial"/>
          <w:sz w:val="20"/>
          <w:szCs w:val="20"/>
          <w:lang w:val="es-ES"/>
        </w:rPr>
      </w:pPr>
      <w:r w:rsidRPr="00F4340A">
        <w:rPr>
          <w:rFonts w:ascii="Arial" w:hAnsi="Arial" w:cs="Arial"/>
          <w:sz w:val="20"/>
          <w:szCs w:val="20"/>
          <w:lang w:val="es-ES"/>
        </w:rPr>
        <w:t>2. ¿Dónde se obtendrán los tejidos? Si se usa una línea celular establecida incluye referencia y número de catálogo</w:t>
      </w:r>
    </w:p>
    <w:p w14:paraId="52BFE0AC" w14:textId="511C69ED" w:rsidR="0003256B" w:rsidRPr="00F4340A" w:rsidRDefault="0003256B" w:rsidP="00F4340A">
      <w:pPr>
        <w:spacing w:line="276" w:lineRule="auto"/>
        <w:jc w:val="both"/>
        <w:rPr>
          <w:rFonts w:ascii="Arial" w:hAnsi="Arial" w:cs="Arial"/>
          <w:b/>
          <w:sz w:val="20"/>
          <w:szCs w:val="20"/>
          <w:lang w:val="es-ES"/>
        </w:rPr>
      </w:pPr>
      <w:r w:rsidRPr="00F4340A">
        <w:rPr>
          <w:rFonts w:ascii="Arial" w:hAnsi="Arial" w:cs="Arial"/>
          <w:b/>
          <w:sz w:val="20"/>
          <w:szCs w:val="20"/>
          <w:lang w:val="es-ES"/>
        </w:rPr>
        <w:t xml:space="preserve">Para ser completado por </w:t>
      </w:r>
      <w:r w:rsidR="00D6698F" w:rsidRPr="00F4340A">
        <w:rPr>
          <w:rFonts w:ascii="Arial" w:hAnsi="Arial" w:cs="Arial"/>
          <w:b/>
          <w:sz w:val="20"/>
          <w:szCs w:val="20"/>
          <w:lang w:val="es-ES"/>
        </w:rPr>
        <w:t>el (</w:t>
      </w:r>
      <w:r w:rsidRPr="00F4340A">
        <w:rPr>
          <w:rFonts w:ascii="Arial" w:hAnsi="Arial" w:cs="Arial"/>
          <w:b/>
          <w:sz w:val="20"/>
          <w:szCs w:val="20"/>
          <w:lang w:val="es-ES"/>
        </w:rPr>
        <w:t>la) Científico(a) Calificado(a):</w:t>
      </w:r>
    </w:p>
    <w:p w14:paraId="261B0F3C" w14:textId="456084AD" w:rsidR="0003256B" w:rsidRPr="00F4340A" w:rsidRDefault="0003256B"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  ] Verifico que </w:t>
      </w:r>
      <w:r w:rsidR="00D6698F" w:rsidRPr="00F4340A">
        <w:rPr>
          <w:rFonts w:ascii="Arial" w:hAnsi="Arial" w:cs="Arial"/>
          <w:sz w:val="20"/>
          <w:szCs w:val="20"/>
          <w:lang w:val="es-ES"/>
        </w:rPr>
        <w:t>el (</w:t>
      </w:r>
      <w:r w:rsidRPr="00F4340A">
        <w:rPr>
          <w:rFonts w:ascii="Arial" w:hAnsi="Arial" w:cs="Arial"/>
          <w:sz w:val="20"/>
          <w:szCs w:val="20"/>
          <w:lang w:val="es-ES"/>
        </w:rPr>
        <w:t>la)/los(as) estudiante(s) trabajará(n) solemnemente con órganos, tejidos, cultivos o células que serán asignados a él por mí o personal</w:t>
      </w:r>
      <w:r w:rsidR="006046B2" w:rsidRPr="00F4340A">
        <w:rPr>
          <w:rFonts w:ascii="Arial" w:hAnsi="Arial" w:cs="Arial"/>
          <w:sz w:val="20"/>
          <w:szCs w:val="20"/>
          <w:lang w:val="es-ES"/>
        </w:rPr>
        <w:t xml:space="preserve"> a mi </w:t>
      </w:r>
      <w:r w:rsidR="00D6698F" w:rsidRPr="00F4340A">
        <w:rPr>
          <w:rFonts w:ascii="Arial" w:hAnsi="Arial" w:cs="Arial"/>
          <w:sz w:val="20"/>
          <w:szCs w:val="20"/>
          <w:lang w:val="es-ES"/>
        </w:rPr>
        <w:t>cargo</w:t>
      </w:r>
      <w:r w:rsidRPr="00F4340A">
        <w:rPr>
          <w:rFonts w:ascii="Arial" w:hAnsi="Arial" w:cs="Arial"/>
          <w:sz w:val="20"/>
          <w:szCs w:val="20"/>
          <w:lang w:val="es-ES"/>
        </w:rPr>
        <w:t>; y que si los animales vertebrados fuesen sacrificados, serán sacrificados por propósitos distintos a la investigación del estudiante y,</w:t>
      </w:r>
    </w:p>
    <w:p w14:paraId="77244816" w14:textId="4A3B9BDB" w:rsidR="0003256B" w:rsidRPr="00F4340A" w:rsidRDefault="0003256B"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  ] Certifico que la sangre, productos sanguíneos, tejidos o fluidos corporales en este proyecto serán usados de acuerdo con los estándares y normas establecidas en la </w:t>
      </w:r>
      <w:hyperlink r:id="rId8" w:history="1">
        <w:r w:rsidRPr="00F4340A">
          <w:rPr>
            <w:rStyle w:val="Hipervnculo"/>
            <w:rFonts w:ascii="Arial" w:hAnsi="Arial" w:cs="Arial"/>
            <w:color w:val="auto"/>
            <w:sz w:val="20"/>
            <w:szCs w:val="20"/>
            <w:lang w:val="es-ES"/>
          </w:rPr>
          <w:t>NOM-253-SSA1-2012</w:t>
        </w:r>
      </w:hyperlink>
      <w:r w:rsidRPr="00F4340A">
        <w:rPr>
          <w:rFonts w:ascii="Arial" w:hAnsi="Arial" w:cs="Arial"/>
          <w:sz w:val="20"/>
          <w:szCs w:val="20"/>
          <w:lang w:val="es-ES"/>
        </w:rPr>
        <w:t>.</w:t>
      </w:r>
    </w:p>
    <w:p w14:paraId="45EE6549" w14:textId="77777777" w:rsidR="0003256B" w:rsidRPr="00F4340A" w:rsidRDefault="0003256B" w:rsidP="00A27016">
      <w:pPr>
        <w:pStyle w:val="Prrafodelista"/>
        <w:numPr>
          <w:ilvl w:val="0"/>
          <w:numId w:val="52"/>
        </w:numPr>
        <w:spacing w:line="276" w:lineRule="auto"/>
        <w:jc w:val="both"/>
        <w:rPr>
          <w:rFonts w:ascii="Arial" w:hAnsi="Arial" w:cs="Arial"/>
          <w:sz w:val="20"/>
          <w:szCs w:val="20"/>
          <w:lang w:val="es-ES"/>
        </w:rPr>
      </w:pPr>
      <w:r w:rsidRPr="00F4340A">
        <w:rPr>
          <w:rFonts w:ascii="Arial" w:hAnsi="Arial" w:cs="Arial"/>
          <w:sz w:val="20"/>
          <w:szCs w:val="20"/>
          <w:lang w:val="es-ES"/>
        </w:rPr>
        <w:lastRenderedPageBreak/>
        <w:t>Firma</w:t>
      </w:r>
    </w:p>
    <w:p w14:paraId="65B06D92" w14:textId="77777777" w:rsidR="0003256B" w:rsidRPr="00F4340A" w:rsidRDefault="0003256B" w:rsidP="00A27016">
      <w:pPr>
        <w:pStyle w:val="Prrafodelista"/>
        <w:numPr>
          <w:ilvl w:val="0"/>
          <w:numId w:val="52"/>
        </w:numPr>
        <w:spacing w:line="276" w:lineRule="auto"/>
        <w:jc w:val="both"/>
        <w:rPr>
          <w:rFonts w:ascii="Arial" w:hAnsi="Arial" w:cs="Arial"/>
          <w:sz w:val="20"/>
          <w:szCs w:val="20"/>
          <w:lang w:val="es-ES"/>
        </w:rPr>
      </w:pPr>
      <w:r w:rsidRPr="00F4340A">
        <w:rPr>
          <w:rFonts w:ascii="Arial" w:hAnsi="Arial" w:cs="Arial"/>
          <w:sz w:val="20"/>
          <w:szCs w:val="20"/>
          <w:lang w:val="es-ES"/>
        </w:rPr>
        <w:t>Nombre:</w:t>
      </w:r>
    </w:p>
    <w:p w14:paraId="3C6861E4" w14:textId="77777777" w:rsidR="0003256B" w:rsidRPr="00F4340A" w:rsidRDefault="0003256B" w:rsidP="00A27016">
      <w:pPr>
        <w:pStyle w:val="Prrafodelista"/>
        <w:numPr>
          <w:ilvl w:val="0"/>
          <w:numId w:val="52"/>
        </w:numPr>
        <w:spacing w:line="276" w:lineRule="auto"/>
        <w:jc w:val="both"/>
        <w:rPr>
          <w:rFonts w:ascii="Arial" w:hAnsi="Arial" w:cs="Arial"/>
          <w:sz w:val="20"/>
          <w:szCs w:val="20"/>
          <w:lang w:val="es-ES"/>
        </w:rPr>
      </w:pPr>
      <w:r w:rsidRPr="00F4340A">
        <w:rPr>
          <w:rFonts w:ascii="Arial" w:hAnsi="Arial" w:cs="Arial"/>
          <w:sz w:val="20"/>
          <w:szCs w:val="20"/>
          <w:lang w:val="es-ES"/>
        </w:rPr>
        <w:t>Título:</w:t>
      </w:r>
    </w:p>
    <w:p w14:paraId="0B80383B" w14:textId="77777777" w:rsidR="0003256B" w:rsidRPr="00F4340A" w:rsidRDefault="0003256B" w:rsidP="00A27016">
      <w:pPr>
        <w:pStyle w:val="Prrafodelista"/>
        <w:numPr>
          <w:ilvl w:val="0"/>
          <w:numId w:val="52"/>
        </w:numPr>
        <w:spacing w:line="276" w:lineRule="auto"/>
        <w:jc w:val="both"/>
        <w:rPr>
          <w:rFonts w:ascii="Arial" w:hAnsi="Arial" w:cs="Arial"/>
          <w:sz w:val="20"/>
          <w:szCs w:val="20"/>
          <w:lang w:val="es-ES"/>
        </w:rPr>
      </w:pPr>
      <w:r w:rsidRPr="00F4340A">
        <w:rPr>
          <w:rFonts w:ascii="Arial" w:hAnsi="Arial" w:cs="Arial"/>
          <w:sz w:val="20"/>
          <w:szCs w:val="20"/>
          <w:lang w:val="es-ES"/>
        </w:rPr>
        <w:t>Teléfono:</w:t>
      </w:r>
    </w:p>
    <w:p w14:paraId="50F9DF16" w14:textId="77777777" w:rsidR="0003256B" w:rsidRPr="00F4340A" w:rsidRDefault="0003256B" w:rsidP="00A27016">
      <w:pPr>
        <w:pStyle w:val="Prrafodelista"/>
        <w:numPr>
          <w:ilvl w:val="0"/>
          <w:numId w:val="52"/>
        </w:numPr>
        <w:spacing w:line="276" w:lineRule="auto"/>
        <w:jc w:val="both"/>
        <w:rPr>
          <w:rFonts w:ascii="Arial" w:hAnsi="Arial" w:cs="Arial"/>
          <w:sz w:val="20"/>
          <w:szCs w:val="20"/>
          <w:lang w:val="es-ES"/>
        </w:rPr>
      </w:pPr>
      <w:r w:rsidRPr="00F4340A">
        <w:rPr>
          <w:rFonts w:ascii="Arial" w:hAnsi="Arial" w:cs="Arial"/>
          <w:sz w:val="20"/>
          <w:szCs w:val="20"/>
          <w:lang w:val="es-ES"/>
        </w:rPr>
        <w:t>Correo electrónico:</w:t>
      </w:r>
    </w:p>
    <w:p w14:paraId="1CF03CEA" w14:textId="77777777" w:rsidR="0003256B" w:rsidRPr="00F4340A" w:rsidRDefault="0003256B" w:rsidP="00A27016">
      <w:pPr>
        <w:pStyle w:val="Prrafodelista"/>
        <w:numPr>
          <w:ilvl w:val="0"/>
          <w:numId w:val="52"/>
        </w:numPr>
        <w:spacing w:line="276" w:lineRule="auto"/>
        <w:jc w:val="both"/>
        <w:rPr>
          <w:rFonts w:ascii="Arial" w:hAnsi="Arial" w:cs="Arial"/>
          <w:sz w:val="20"/>
          <w:szCs w:val="20"/>
          <w:lang w:val="es-ES"/>
        </w:rPr>
      </w:pPr>
      <w:r w:rsidRPr="00F4340A">
        <w:rPr>
          <w:rFonts w:ascii="Arial" w:hAnsi="Arial" w:cs="Arial"/>
          <w:sz w:val="20"/>
          <w:szCs w:val="20"/>
          <w:lang w:val="es-ES"/>
        </w:rPr>
        <w:t>Institución:</w:t>
      </w:r>
    </w:p>
    <w:p w14:paraId="77AF8245" w14:textId="15AA884C" w:rsidR="00B76359" w:rsidRPr="00F4340A" w:rsidRDefault="0003256B" w:rsidP="00B915AC">
      <w:pPr>
        <w:pStyle w:val="Prrafodelista"/>
        <w:numPr>
          <w:ilvl w:val="0"/>
          <w:numId w:val="52"/>
        </w:numPr>
        <w:spacing w:line="276" w:lineRule="auto"/>
        <w:jc w:val="both"/>
        <w:rPr>
          <w:rFonts w:ascii="Arial" w:hAnsi="Arial" w:cs="Arial"/>
          <w:sz w:val="20"/>
          <w:szCs w:val="20"/>
          <w:lang w:val="es-ES"/>
        </w:rPr>
      </w:pPr>
      <w:r w:rsidRPr="00B97CE0">
        <w:rPr>
          <w:rFonts w:ascii="Arial" w:hAnsi="Arial" w:cs="Arial"/>
          <w:sz w:val="20"/>
          <w:szCs w:val="20"/>
          <w:lang w:val="es-ES"/>
        </w:rPr>
        <w:t>Fecha de aprobación (</w:t>
      </w:r>
      <w:proofErr w:type="spellStart"/>
      <w:r w:rsidRPr="00B97CE0">
        <w:rPr>
          <w:rFonts w:ascii="Arial" w:hAnsi="Arial" w:cs="Arial"/>
          <w:sz w:val="20"/>
          <w:szCs w:val="20"/>
          <w:lang w:val="es-ES"/>
        </w:rPr>
        <w:t>dd</w:t>
      </w:r>
      <w:proofErr w:type="spellEnd"/>
      <w:r w:rsidRPr="00B97CE0">
        <w:rPr>
          <w:rFonts w:ascii="Arial" w:hAnsi="Arial" w:cs="Arial"/>
          <w:sz w:val="20"/>
          <w:szCs w:val="20"/>
          <w:lang w:val="es-ES"/>
        </w:rPr>
        <w:t>/mm/</w:t>
      </w:r>
      <w:proofErr w:type="spellStart"/>
      <w:r w:rsidRPr="00B97CE0">
        <w:rPr>
          <w:rFonts w:ascii="Arial" w:hAnsi="Arial" w:cs="Arial"/>
          <w:sz w:val="20"/>
          <w:szCs w:val="20"/>
          <w:lang w:val="es-ES"/>
        </w:rPr>
        <w:t>aaaa</w:t>
      </w:r>
      <w:proofErr w:type="spellEnd"/>
      <w:r w:rsidRPr="00B97CE0">
        <w:rPr>
          <w:rFonts w:ascii="Arial" w:hAnsi="Arial" w:cs="Arial"/>
          <w:sz w:val="20"/>
          <w:szCs w:val="20"/>
          <w:lang w:val="es-ES"/>
        </w:rPr>
        <w:t>):</w:t>
      </w:r>
    </w:p>
    <w:sectPr w:rsidR="00B76359" w:rsidRPr="00F4340A" w:rsidSect="004936F5">
      <w:headerReference w:type="default" r:id="rId9"/>
      <w:footerReference w:type="default" r:id="rId10"/>
      <w:pgSz w:w="12240" w:h="15840"/>
      <w:pgMar w:top="1935" w:right="1701"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A1E0FD1" w16cex:dateUtc="2025-05-09T17:43:00Z"/>
  <w16cex:commentExtensible w16cex:durableId="15A8E1A4" w16cex:dateUtc="2025-05-09T17:52:00Z"/>
  <w16cex:commentExtensible w16cex:durableId="05A63B8D" w16cex:dateUtc="2025-05-09T17:53:00Z"/>
  <w16cex:commentExtensible w16cex:durableId="75E651E6" w16cex:dateUtc="2025-05-09T18: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CB62F1" w16cid:durableId="2DF61C83"/>
  <w16cid:commentId w16cid:paraId="007337FB" w16cid:durableId="2DF61D22"/>
  <w16cid:commentId w16cid:paraId="0F964A16" w16cid:durableId="2DF61D95"/>
  <w16cid:commentId w16cid:paraId="1982B804" w16cid:durableId="2DF61DC8"/>
  <w16cid:commentId w16cid:paraId="7BEA3FFA" w16cid:durableId="2DF61DE7"/>
  <w16cid:commentId w16cid:paraId="4E7E766C" w16cid:durableId="2DF61F1D"/>
  <w16cid:commentId w16cid:paraId="7BA71918" w16cid:durableId="2DF61F2E"/>
  <w16cid:commentId w16cid:paraId="1C7D4DB8" w16cid:durableId="2DF62123"/>
  <w16cid:commentId w16cid:paraId="64C023CA" w16cid:durableId="2DF62146"/>
  <w16cid:commentId w16cid:paraId="6C267969" w16cid:durableId="2DF621C0"/>
  <w16cid:commentId w16cid:paraId="6950ED90" w16cid:durableId="2DF621B4"/>
  <w16cid:commentId w16cid:paraId="4A525A3A" w16cid:durableId="2DF62221"/>
  <w16cid:commentId w16cid:paraId="77D1B448" w16cid:durableId="2DF6293C"/>
  <w16cid:commentId w16cid:paraId="61446A45" w16cid:durableId="2DF6297E"/>
  <w16cid:commentId w16cid:paraId="7A05F330" w16cid:durableId="2DF629DA"/>
  <w16cid:commentId w16cid:paraId="288623E4" w16cid:durableId="2DF62A4C"/>
  <w16cid:commentId w16cid:paraId="7331F583" w16cid:durableId="2DF62A5F"/>
  <w16cid:commentId w16cid:paraId="02E16A07" w16cid:durableId="2DF62A6C"/>
  <w16cid:commentId w16cid:paraId="13F247B1" w16cid:durableId="2DF62A9C"/>
  <w16cid:commentId w16cid:paraId="56B474EF" w16cid:durableId="2DF62AE0"/>
  <w16cid:commentId w16cid:paraId="349901F8" w16cid:durableId="2DF62AFE"/>
  <w16cid:commentId w16cid:paraId="10CCC197" w16cid:durableId="2DF62B28"/>
  <w16cid:commentId w16cid:paraId="47642FFC" w16cid:durableId="2DF62B69"/>
  <w16cid:commentId w16cid:paraId="4858528F" w16cid:durableId="2DF62B83"/>
  <w16cid:commentId w16cid:paraId="42E2E8A8" w16cid:durableId="2DF62BAA"/>
  <w16cid:commentId w16cid:paraId="5F13A75C" w16cid:durableId="2DF62BD2"/>
  <w16cid:commentId w16cid:paraId="40D76153" w16cid:durableId="2DF62BF7"/>
  <w16cid:commentId w16cid:paraId="26AA7DA7" w16cid:durableId="2DF62C1D"/>
  <w16cid:commentId w16cid:paraId="27B65298" w16cid:durableId="2DF62C4D"/>
  <w16cid:commentId w16cid:paraId="64BC61B2" w16cid:durableId="2DF62C6A"/>
  <w16cid:commentId w16cid:paraId="1AF1439A" w16cid:durableId="2DF62C88"/>
  <w16cid:commentId w16cid:paraId="76BA56D3" w16cid:durableId="2DF62CA7"/>
  <w16cid:commentId w16cid:paraId="0791CA54" w16cid:durableId="2DF62CD8"/>
  <w16cid:commentId w16cid:paraId="53917F42" w16cid:durableId="2DF62CF9"/>
  <w16cid:commentId w16cid:paraId="6464BC05" w16cid:durableId="2DF62D22"/>
  <w16cid:commentId w16cid:paraId="77EDAD76" w16cid:durableId="2DF62D41"/>
  <w16cid:commentId w16cid:paraId="34673D53" w16cid:durableId="2DF62D59"/>
  <w16cid:commentId w16cid:paraId="052D4DE5" w16cid:durableId="2DF62D67"/>
  <w16cid:commentId w16cid:paraId="1BED30BE" w16cid:durableId="2DF62D9D"/>
  <w16cid:commentId w16cid:paraId="2CB7DE78" w16cid:durableId="2DF62DCA"/>
  <w16cid:commentId w16cid:paraId="253475AF" w16cid:durableId="2DF62DDE"/>
  <w16cid:commentId w16cid:paraId="66DC8949" w16cid:durableId="2DF62EE7"/>
  <w16cid:commentId w16cid:paraId="6822FE7E" w16cid:durableId="2DF62E0F"/>
  <w16cid:commentId w16cid:paraId="515E9BDD" w16cid:durableId="2DF62E28"/>
  <w16cid:commentId w16cid:paraId="44C5B939" w16cid:durableId="2DF62E7D"/>
  <w16cid:commentId w16cid:paraId="3FA4CDEB" w16cid:durableId="2DF62F3A"/>
  <w16cid:commentId w16cid:paraId="4D743377" w16cid:durableId="2DF62F67"/>
  <w16cid:commentId w16cid:paraId="56787366" w16cid:durableId="2DF62F80"/>
  <w16cid:commentId w16cid:paraId="0AF56C01" w16cid:durableId="2DF62FB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1BE191" w14:textId="77777777" w:rsidR="00DD3E3E" w:rsidRDefault="00DD3E3E" w:rsidP="007A6EE1">
      <w:pPr>
        <w:spacing w:after="0" w:line="240" w:lineRule="auto"/>
      </w:pPr>
      <w:r>
        <w:separator/>
      </w:r>
    </w:p>
  </w:endnote>
  <w:endnote w:type="continuationSeparator" w:id="0">
    <w:p w14:paraId="3954FC7C" w14:textId="77777777" w:rsidR="00DD3E3E" w:rsidRDefault="00DD3E3E" w:rsidP="007A6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uzSans-Book">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7BF64" w14:textId="77777777" w:rsidR="002B4D34" w:rsidRPr="009E754D" w:rsidRDefault="002B4D34">
    <w:pPr>
      <w:pStyle w:val="Piedepgina"/>
      <w:jc w:val="center"/>
      <w:rPr>
        <w:rFonts w:ascii="Arial" w:hAnsi="Arial" w:cs="Arial"/>
        <w:sz w:val="21"/>
        <w:szCs w:val="21"/>
      </w:rPr>
    </w:pPr>
    <w:r w:rsidRPr="009E754D">
      <w:rPr>
        <w:rFonts w:ascii="Arial" w:hAnsi="Arial" w:cs="Arial"/>
        <w:sz w:val="21"/>
        <w:szCs w:val="21"/>
      </w:rPr>
      <w:t xml:space="preserve">Página </w:t>
    </w:r>
    <w:r w:rsidRPr="009E754D">
      <w:rPr>
        <w:rFonts w:ascii="Arial" w:hAnsi="Arial" w:cs="Arial"/>
        <w:sz w:val="21"/>
        <w:szCs w:val="21"/>
      </w:rPr>
      <w:fldChar w:fldCharType="begin"/>
    </w:r>
    <w:r w:rsidRPr="009E754D">
      <w:rPr>
        <w:rFonts w:ascii="Arial" w:hAnsi="Arial" w:cs="Arial"/>
        <w:sz w:val="21"/>
        <w:szCs w:val="21"/>
      </w:rPr>
      <w:instrText>PAGE  \* Arabic  \* MERGEFORMAT</w:instrText>
    </w:r>
    <w:r w:rsidRPr="009E754D">
      <w:rPr>
        <w:rFonts w:ascii="Arial" w:hAnsi="Arial" w:cs="Arial"/>
        <w:sz w:val="21"/>
        <w:szCs w:val="21"/>
      </w:rPr>
      <w:fldChar w:fldCharType="separate"/>
    </w:r>
    <w:r w:rsidR="00B97CE0">
      <w:rPr>
        <w:rFonts w:ascii="Arial" w:hAnsi="Arial" w:cs="Arial"/>
        <w:noProof/>
        <w:sz w:val="21"/>
        <w:szCs w:val="21"/>
      </w:rPr>
      <w:t>2</w:t>
    </w:r>
    <w:r w:rsidRPr="009E754D">
      <w:rPr>
        <w:rFonts w:ascii="Arial" w:hAnsi="Arial" w:cs="Arial"/>
        <w:sz w:val="21"/>
        <w:szCs w:val="21"/>
      </w:rPr>
      <w:fldChar w:fldCharType="end"/>
    </w:r>
    <w:r w:rsidRPr="009E754D">
      <w:rPr>
        <w:rFonts w:ascii="Arial" w:hAnsi="Arial" w:cs="Arial"/>
        <w:sz w:val="21"/>
        <w:szCs w:val="21"/>
      </w:rPr>
      <w:t xml:space="preserve"> de </w:t>
    </w:r>
    <w:r w:rsidRPr="009E754D">
      <w:rPr>
        <w:rFonts w:ascii="Arial" w:hAnsi="Arial" w:cs="Arial"/>
        <w:sz w:val="21"/>
        <w:szCs w:val="21"/>
      </w:rPr>
      <w:fldChar w:fldCharType="begin"/>
    </w:r>
    <w:r w:rsidRPr="009E754D">
      <w:rPr>
        <w:rFonts w:ascii="Arial" w:hAnsi="Arial" w:cs="Arial"/>
        <w:sz w:val="21"/>
        <w:szCs w:val="21"/>
      </w:rPr>
      <w:instrText>NUMPAGES  \* Arabic  \* MERGEFORMAT</w:instrText>
    </w:r>
    <w:r w:rsidRPr="009E754D">
      <w:rPr>
        <w:rFonts w:ascii="Arial" w:hAnsi="Arial" w:cs="Arial"/>
        <w:sz w:val="21"/>
        <w:szCs w:val="21"/>
      </w:rPr>
      <w:fldChar w:fldCharType="separate"/>
    </w:r>
    <w:r w:rsidR="00B97CE0">
      <w:rPr>
        <w:rFonts w:ascii="Arial" w:hAnsi="Arial" w:cs="Arial"/>
        <w:noProof/>
        <w:sz w:val="21"/>
        <w:szCs w:val="21"/>
      </w:rPr>
      <w:t>2</w:t>
    </w:r>
    <w:r w:rsidRPr="009E754D">
      <w:rPr>
        <w:rFonts w:ascii="Arial" w:hAnsi="Arial" w:cs="Arial"/>
        <w:sz w:val="21"/>
        <w:szCs w:val="21"/>
      </w:rPr>
      <w:fldChar w:fldCharType="end"/>
    </w:r>
  </w:p>
  <w:p w14:paraId="1FDD0D5F" w14:textId="77777777" w:rsidR="002B4D34" w:rsidRDefault="002B4D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48ABAF" w14:textId="77777777" w:rsidR="00DD3E3E" w:rsidRDefault="00DD3E3E" w:rsidP="007A6EE1">
      <w:pPr>
        <w:spacing w:after="0" w:line="240" w:lineRule="auto"/>
      </w:pPr>
      <w:r>
        <w:separator/>
      </w:r>
    </w:p>
  </w:footnote>
  <w:footnote w:type="continuationSeparator" w:id="0">
    <w:p w14:paraId="7D348C46" w14:textId="77777777" w:rsidR="00DD3E3E" w:rsidRDefault="00DD3E3E" w:rsidP="007A6E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C2B23" w14:textId="2605F2E6" w:rsidR="002B4D34" w:rsidRDefault="002B4D34" w:rsidP="001F665F">
    <w:pPr>
      <w:pStyle w:val="Encabezado"/>
      <w:jc w:val="both"/>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016F"/>
    <w:multiLevelType w:val="multilevel"/>
    <w:tmpl w:val="080A001F"/>
    <w:lvl w:ilvl="0">
      <w:start w:val="1"/>
      <w:numFmt w:val="decimal"/>
      <w:lvlText w:val="%1."/>
      <w:lvlJc w:val="left"/>
      <w:pPr>
        <w:ind w:left="1011" w:hanging="360"/>
      </w:pPr>
    </w:lvl>
    <w:lvl w:ilvl="1">
      <w:start w:val="1"/>
      <w:numFmt w:val="decimal"/>
      <w:lvlText w:val="%1.%2."/>
      <w:lvlJc w:val="left"/>
      <w:pPr>
        <w:ind w:left="1443" w:hanging="432"/>
      </w:pPr>
    </w:lvl>
    <w:lvl w:ilvl="2">
      <w:start w:val="1"/>
      <w:numFmt w:val="decimal"/>
      <w:lvlText w:val="%1.%2.%3."/>
      <w:lvlJc w:val="left"/>
      <w:pPr>
        <w:ind w:left="1875" w:hanging="504"/>
      </w:pPr>
    </w:lvl>
    <w:lvl w:ilvl="3">
      <w:start w:val="1"/>
      <w:numFmt w:val="decimal"/>
      <w:lvlText w:val="%1.%2.%3.%4."/>
      <w:lvlJc w:val="left"/>
      <w:pPr>
        <w:ind w:left="2379" w:hanging="648"/>
      </w:pPr>
    </w:lvl>
    <w:lvl w:ilvl="4">
      <w:start w:val="1"/>
      <w:numFmt w:val="decimal"/>
      <w:lvlText w:val="%1.%2.%3.%4.%5."/>
      <w:lvlJc w:val="left"/>
      <w:pPr>
        <w:ind w:left="2883" w:hanging="792"/>
      </w:pPr>
    </w:lvl>
    <w:lvl w:ilvl="5">
      <w:start w:val="1"/>
      <w:numFmt w:val="decimal"/>
      <w:lvlText w:val="%1.%2.%3.%4.%5.%6."/>
      <w:lvlJc w:val="left"/>
      <w:pPr>
        <w:ind w:left="3387" w:hanging="936"/>
      </w:pPr>
    </w:lvl>
    <w:lvl w:ilvl="6">
      <w:start w:val="1"/>
      <w:numFmt w:val="decimal"/>
      <w:lvlText w:val="%1.%2.%3.%4.%5.%6.%7."/>
      <w:lvlJc w:val="left"/>
      <w:pPr>
        <w:ind w:left="3891" w:hanging="1080"/>
      </w:pPr>
    </w:lvl>
    <w:lvl w:ilvl="7">
      <w:start w:val="1"/>
      <w:numFmt w:val="decimal"/>
      <w:lvlText w:val="%1.%2.%3.%4.%5.%6.%7.%8."/>
      <w:lvlJc w:val="left"/>
      <w:pPr>
        <w:ind w:left="4395" w:hanging="1224"/>
      </w:pPr>
    </w:lvl>
    <w:lvl w:ilvl="8">
      <w:start w:val="1"/>
      <w:numFmt w:val="decimal"/>
      <w:lvlText w:val="%1.%2.%3.%4.%5.%6.%7.%8.%9."/>
      <w:lvlJc w:val="left"/>
      <w:pPr>
        <w:ind w:left="4971" w:hanging="1440"/>
      </w:pPr>
    </w:lvl>
  </w:abstractNum>
  <w:abstractNum w:abstractNumId="1" w15:restartNumberingAfterBreak="0">
    <w:nsid w:val="01F71EA7"/>
    <w:multiLevelType w:val="hybridMultilevel"/>
    <w:tmpl w:val="622C9B3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037668A4"/>
    <w:multiLevelType w:val="hybridMultilevel"/>
    <w:tmpl w:val="5F6AFB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5F35D33"/>
    <w:multiLevelType w:val="hybridMultilevel"/>
    <w:tmpl w:val="7826E1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5FE1DBB"/>
    <w:multiLevelType w:val="hybridMultilevel"/>
    <w:tmpl w:val="7256BA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90C307C"/>
    <w:multiLevelType w:val="hybridMultilevel"/>
    <w:tmpl w:val="A7CA9548"/>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B2072C1"/>
    <w:multiLevelType w:val="hybridMultilevel"/>
    <w:tmpl w:val="5C709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E1B4B6C"/>
    <w:multiLevelType w:val="hybridMultilevel"/>
    <w:tmpl w:val="76A40F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0DC6821"/>
    <w:multiLevelType w:val="hybridMultilevel"/>
    <w:tmpl w:val="26723FFA"/>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150515D"/>
    <w:multiLevelType w:val="hybridMultilevel"/>
    <w:tmpl w:val="43D6C5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1D425BB"/>
    <w:multiLevelType w:val="hybridMultilevel"/>
    <w:tmpl w:val="84D2E57C"/>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1" w15:restartNumberingAfterBreak="0">
    <w:nsid w:val="14152389"/>
    <w:multiLevelType w:val="hybridMultilevel"/>
    <w:tmpl w:val="08FC0C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4541CB4"/>
    <w:multiLevelType w:val="hybridMultilevel"/>
    <w:tmpl w:val="BF469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48C0201"/>
    <w:multiLevelType w:val="hybridMultilevel"/>
    <w:tmpl w:val="39F00CD8"/>
    <w:lvl w:ilvl="0" w:tplc="9D52E666">
      <w:start w:val="1"/>
      <w:numFmt w:val="lowerLetter"/>
      <w:lvlText w:val="%1)"/>
      <w:lvlJc w:val="left"/>
      <w:pPr>
        <w:ind w:left="1429" w:hanging="360"/>
      </w:pPr>
      <w:rPr>
        <w:rFonts w:hint="default"/>
      </w:rPr>
    </w:lvl>
    <w:lvl w:ilvl="1" w:tplc="0E5C2494">
      <w:start w:val="1"/>
      <w:numFmt w:val="decimal"/>
      <w:lvlText w:val="%2."/>
      <w:lvlJc w:val="left"/>
      <w:pPr>
        <w:ind w:left="2499" w:hanging="710"/>
      </w:pPr>
      <w:rPr>
        <w:rFonts w:hint="default"/>
      </w:r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16685501"/>
    <w:multiLevelType w:val="multilevel"/>
    <w:tmpl w:val="77D242B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16F440EE"/>
    <w:multiLevelType w:val="hybridMultilevel"/>
    <w:tmpl w:val="50EE31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17F00196"/>
    <w:multiLevelType w:val="hybridMultilevel"/>
    <w:tmpl w:val="1EBC9D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19B5798E"/>
    <w:multiLevelType w:val="hybridMultilevel"/>
    <w:tmpl w:val="0ADAB2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1A850F42"/>
    <w:multiLevelType w:val="hybridMultilevel"/>
    <w:tmpl w:val="35FC91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1BFB1291"/>
    <w:multiLevelType w:val="hybridMultilevel"/>
    <w:tmpl w:val="FA6484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C6A52AE"/>
    <w:multiLevelType w:val="hybridMultilevel"/>
    <w:tmpl w:val="23A023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1D9A665A"/>
    <w:multiLevelType w:val="hybridMultilevel"/>
    <w:tmpl w:val="D54AF1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1EA967F2"/>
    <w:multiLevelType w:val="hybridMultilevel"/>
    <w:tmpl w:val="0C4ACE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1F500729"/>
    <w:multiLevelType w:val="hybridMultilevel"/>
    <w:tmpl w:val="9B243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21031E1E"/>
    <w:multiLevelType w:val="hybridMultilevel"/>
    <w:tmpl w:val="E8C8086A"/>
    <w:lvl w:ilvl="0" w:tplc="335A747A">
      <w:start w:val="1"/>
      <w:numFmt w:val="lowerLetter"/>
      <w:pStyle w:val="TDC1"/>
      <w:lvlText w:val="%1)"/>
      <w:lvlJc w:val="left"/>
      <w:pPr>
        <w:ind w:left="720" w:hanging="360"/>
      </w:pPr>
      <w:rPr>
        <w:rFonts w:ascii="Arial" w:hAnsi="Arial" w:cs="Arial" w:hint="default"/>
        <w:b w:val="0"/>
        <w:bCs/>
        <w:sz w:val="20"/>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21B83ADF"/>
    <w:multiLevelType w:val="hybridMultilevel"/>
    <w:tmpl w:val="7ED06C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22C64D1B"/>
    <w:multiLevelType w:val="hybridMultilevel"/>
    <w:tmpl w:val="8C5072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3830787"/>
    <w:multiLevelType w:val="hybridMultilevel"/>
    <w:tmpl w:val="D8E420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7327400"/>
    <w:multiLevelType w:val="hybridMultilevel"/>
    <w:tmpl w:val="D5EAF7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7716499"/>
    <w:multiLevelType w:val="hybridMultilevel"/>
    <w:tmpl w:val="FEA0E3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28101686"/>
    <w:multiLevelType w:val="hybridMultilevel"/>
    <w:tmpl w:val="9926C370"/>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2B0640B3"/>
    <w:multiLevelType w:val="hybridMultilevel"/>
    <w:tmpl w:val="8C1C78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2BA87B77"/>
    <w:multiLevelType w:val="hybridMultilevel"/>
    <w:tmpl w:val="A8764BD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C667DC0"/>
    <w:multiLevelType w:val="hybridMultilevel"/>
    <w:tmpl w:val="0E9CCA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2CDF16D4"/>
    <w:multiLevelType w:val="hybridMultilevel"/>
    <w:tmpl w:val="EF705D38"/>
    <w:lvl w:ilvl="0" w:tplc="080A000F">
      <w:start w:val="1"/>
      <w:numFmt w:val="decimal"/>
      <w:lvlText w:val="%1."/>
      <w:lvlJc w:val="left"/>
      <w:pPr>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DF723A9"/>
    <w:multiLevelType w:val="hybridMultilevel"/>
    <w:tmpl w:val="9C501C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302B114F"/>
    <w:multiLevelType w:val="hybridMultilevel"/>
    <w:tmpl w:val="8CF8809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7" w15:restartNumberingAfterBreak="0">
    <w:nsid w:val="319E3B2B"/>
    <w:multiLevelType w:val="hybridMultilevel"/>
    <w:tmpl w:val="62FE05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324254AC"/>
    <w:multiLevelType w:val="hybridMultilevel"/>
    <w:tmpl w:val="48B6DD0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34031B94"/>
    <w:multiLevelType w:val="hybridMultilevel"/>
    <w:tmpl w:val="773463D8"/>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3465319C"/>
    <w:multiLevelType w:val="multilevel"/>
    <w:tmpl w:val="2A046150"/>
    <w:styleLink w:val="Estilo3"/>
    <w:lvl w:ilvl="0">
      <w:start w:val="12"/>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38456699"/>
    <w:multiLevelType w:val="hybridMultilevel"/>
    <w:tmpl w:val="75628D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39314826"/>
    <w:multiLevelType w:val="multilevel"/>
    <w:tmpl w:val="2A046150"/>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39664A5F"/>
    <w:multiLevelType w:val="multilevel"/>
    <w:tmpl w:val="A01A7C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C195352"/>
    <w:multiLevelType w:val="hybridMultilevel"/>
    <w:tmpl w:val="88CEDD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3C2D38AB"/>
    <w:multiLevelType w:val="hybridMultilevel"/>
    <w:tmpl w:val="8E783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3C4D1C3A"/>
    <w:multiLevelType w:val="hybridMultilevel"/>
    <w:tmpl w:val="283850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3CA71359"/>
    <w:multiLevelType w:val="multilevel"/>
    <w:tmpl w:val="C8CCCB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CCF08D0"/>
    <w:multiLevelType w:val="hybridMultilevel"/>
    <w:tmpl w:val="8250DA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3EBB579B"/>
    <w:multiLevelType w:val="hybridMultilevel"/>
    <w:tmpl w:val="312E1E9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0" w15:restartNumberingAfterBreak="0">
    <w:nsid w:val="3FF61369"/>
    <w:multiLevelType w:val="hybridMultilevel"/>
    <w:tmpl w:val="C8FC2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401B0B4C"/>
    <w:multiLevelType w:val="hybridMultilevel"/>
    <w:tmpl w:val="39E46BE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52" w15:restartNumberingAfterBreak="0">
    <w:nsid w:val="42AB64CE"/>
    <w:multiLevelType w:val="hybridMultilevel"/>
    <w:tmpl w:val="FA7066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43206C99"/>
    <w:multiLevelType w:val="hybridMultilevel"/>
    <w:tmpl w:val="D9F8BCB8"/>
    <w:lvl w:ilvl="0" w:tplc="3684F22A">
      <w:start w:val="65"/>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447F70ED"/>
    <w:multiLevelType w:val="hybridMultilevel"/>
    <w:tmpl w:val="EE92EB06"/>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55" w15:restartNumberingAfterBreak="0">
    <w:nsid w:val="467A69A7"/>
    <w:multiLevelType w:val="hybridMultilevel"/>
    <w:tmpl w:val="345AAC54"/>
    <w:lvl w:ilvl="0" w:tplc="FE22F7DA">
      <w:start w:val="1"/>
      <w:numFmt w:val="lowerLetter"/>
      <w:lvlText w:val="%1)"/>
      <w:lvlJc w:val="left"/>
      <w:pPr>
        <w:ind w:left="1080" w:hanging="360"/>
      </w:pPr>
      <w:rPr>
        <w:rFonts w:hint="default"/>
      </w:rPr>
    </w:lvl>
    <w:lvl w:ilvl="1" w:tplc="B73CFE02">
      <w:start w:val="1"/>
      <w:numFmt w:val="decimal"/>
      <w:lvlText w:val="%2."/>
      <w:lvlJc w:val="left"/>
      <w:pPr>
        <w:ind w:left="2150" w:hanging="710"/>
      </w:pPr>
      <w:rPr>
        <w:rFonts w:hint="default"/>
        <w:b w:val="0"/>
      </w:r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56" w15:restartNumberingAfterBreak="0">
    <w:nsid w:val="47A962F7"/>
    <w:multiLevelType w:val="hybridMultilevel"/>
    <w:tmpl w:val="D586F9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47AE1657"/>
    <w:multiLevelType w:val="hybridMultilevel"/>
    <w:tmpl w:val="72AA4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49CE1DC4"/>
    <w:multiLevelType w:val="hybridMultilevel"/>
    <w:tmpl w:val="3C889F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4A89278D"/>
    <w:multiLevelType w:val="multilevel"/>
    <w:tmpl w:val="2A046150"/>
    <w:numStyleLink w:val="Estilo3"/>
  </w:abstractNum>
  <w:abstractNum w:abstractNumId="60" w15:restartNumberingAfterBreak="0">
    <w:nsid w:val="4AA32419"/>
    <w:multiLevelType w:val="hybridMultilevel"/>
    <w:tmpl w:val="23EA2AAE"/>
    <w:lvl w:ilvl="0" w:tplc="080A000F">
      <w:start w:val="1"/>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AD34A15"/>
    <w:multiLevelType w:val="hybridMultilevel"/>
    <w:tmpl w:val="942CC9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4AE6121E"/>
    <w:multiLevelType w:val="hybridMultilevel"/>
    <w:tmpl w:val="9912E870"/>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4B27697D"/>
    <w:multiLevelType w:val="hybridMultilevel"/>
    <w:tmpl w:val="33964B8C"/>
    <w:lvl w:ilvl="0" w:tplc="860A99DC">
      <w:start w:val="1"/>
      <w:numFmt w:val="lowerLetter"/>
      <w:lvlText w:val="%1)"/>
      <w:lvlJc w:val="left"/>
      <w:pPr>
        <w:ind w:left="1428" w:hanging="36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64" w15:restartNumberingAfterBreak="0">
    <w:nsid w:val="4B2C187E"/>
    <w:multiLevelType w:val="hybridMultilevel"/>
    <w:tmpl w:val="A86489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BEB4850"/>
    <w:multiLevelType w:val="hybridMultilevel"/>
    <w:tmpl w:val="CD76AF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4C4E0B49"/>
    <w:multiLevelType w:val="hybridMultilevel"/>
    <w:tmpl w:val="689232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15:restartNumberingAfterBreak="0">
    <w:nsid w:val="4F966B78"/>
    <w:multiLevelType w:val="hybridMultilevel"/>
    <w:tmpl w:val="2C9014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50161E61"/>
    <w:multiLevelType w:val="multilevel"/>
    <w:tmpl w:val="E9A28376"/>
    <w:styleLink w:val="Estilo2"/>
    <w:lvl w:ilvl="0">
      <w:start w:val="1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9" w15:restartNumberingAfterBreak="0">
    <w:nsid w:val="514D315F"/>
    <w:multiLevelType w:val="hybridMultilevel"/>
    <w:tmpl w:val="92C059CA"/>
    <w:lvl w:ilvl="0" w:tplc="080A000F">
      <w:start w:val="1"/>
      <w:numFmt w:val="decimal"/>
      <w:lvlText w:val="%1."/>
      <w:lvlJc w:val="left"/>
      <w:pPr>
        <w:ind w:left="720" w:hanging="360"/>
      </w:pPr>
    </w:lvl>
    <w:lvl w:ilvl="1" w:tplc="080A000F">
      <w:start w:val="1"/>
      <w:numFmt w:val="decimal"/>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531C2864"/>
    <w:multiLevelType w:val="hybridMultilevel"/>
    <w:tmpl w:val="93C0B220"/>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5432560B"/>
    <w:multiLevelType w:val="hybridMultilevel"/>
    <w:tmpl w:val="75549C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550E43DA"/>
    <w:multiLevelType w:val="hybridMultilevel"/>
    <w:tmpl w:val="85D4AB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56EF4563"/>
    <w:multiLevelType w:val="hybridMultilevel"/>
    <w:tmpl w:val="5D6438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15:restartNumberingAfterBreak="0">
    <w:nsid w:val="57B633A0"/>
    <w:multiLevelType w:val="hybridMultilevel"/>
    <w:tmpl w:val="8C9813CC"/>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75" w15:restartNumberingAfterBreak="0">
    <w:nsid w:val="5828471C"/>
    <w:multiLevelType w:val="hybridMultilevel"/>
    <w:tmpl w:val="94FADD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15:restartNumberingAfterBreak="0">
    <w:nsid w:val="5A6C2C2E"/>
    <w:multiLevelType w:val="hybridMultilevel"/>
    <w:tmpl w:val="258EF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15:restartNumberingAfterBreak="0">
    <w:nsid w:val="5B7A204E"/>
    <w:multiLevelType w:val="hybridMultilevel"/>
    <w:tmpl w:val="181AF354"/>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78" w15:restartNumberingAfterBreak="0">
    <w:nsid w:val="5BD414C4"/>
    <w:multiLevelType w:val="hybridMultilevel"/>
    <w:tmpl w:val="751A06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15:restartNumberingAfterBreak="0">
    <w:nsid w:val="5C8178B4"/>
    <w:multiLevelType w:val="multilevel"/>
    <w:tmpl w:val="E9A28376"/>
    <w:numStyleLink w:val="Estilo2"/>
  </w:abstractNum>
  <w:abstractNum w:abstractNumId="80" w15:restartNumberingAfterBreak="0">
    <w:nsid w:val="5C9A4025"/>
    <w:multiLevelType w:val="hybridMultilevel"/>
    <w:tmpl w:val="26027C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15:restartNumberingAfterBreak="0">
    <w:nsid w:val="5DE84F5C"/>
    <w:multiLevelType w:val="hybridMultilevel"/>
    <w:tmpl w:val="79262B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5E104791"/>
    <w:multiLevelType w:val="hybridMultilevel"/>
    <w:tmpl w:val="85022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15:restartNumberingAfterBreak="0">
    <w:nsid w:val="5F9E7C61"/>
    <w:multiLevelType w:val="hybridMultilevel"/>
    <w:tmpl w:val="B4F8FF94"/>
    <w:lvl w:ilvl="0" w:tplc="4AFE48BA">
      <w:start w:val="1"/>
      <w:numFmt w:val="lowerLetter"/>
      <w:lvlText w:val="%1)"/>
      <w:lvlJc w:val="left"/>
      <w:pPr>
        <w:ind w:left="1068" w:hanging="360"/>
      </w:pPr>
      <w:rPr>
        <w:rFonts w:hint="default"/>
      </w:rPr>
    </w:lvl>
    <w:lvl w:ilvl="1" w:tplc="B714F124">
      <w:start w:val="65"/>
      <w:numFmt w:val="bullet"/>
      <w:lvlText w:val="•"/>
      <w:lvlJc w:val="left"/>
      <w:pPr>
        <w:ind w:left="2138" w:hanging="710"/>
      </w:pPr>
      <w:rPr>
        <w:rFonts w:ascii="Arial" w:eastAsiaTheme="minorHAnsi" w:hAnsi="Arial" w:cs="Arial" w:hint="default"/>
      </w:rPr>
    </w:lvl>
    <w:lvl w:ilvl="2" w:tplc="F2CAAFE4">
      <w:start w:val="8"/>
      <w:numFmt w:val="decimal"/>
      <w:lvlText w:val="%3."/>
      <w:lvlJc w:val="left"/>
      <w:pPr>
        <w:ind w:left="2688" w:hanging="360"/>
      </w:pPr>
      <w:rPr>
        <w:rFonts w:hint="default"/>
      </w:rPr>
    </w:lvl>
    <w:lvl w:ilvl="3" w:tplc="88C2E01A">
      <w:start w:val="1"/>
      <w:numFmt w:val="lowerLetter"/>
      <w:lvlText w:val="%4."/>
      <w:lvlJc w:val="left"/>
      <w:pPr>
        <w:ind w:left="3228" w:hanging="360"/>
      </w:pPr>
      <w:rPr>
        <w:rFonts w:hint="default"/>
      </w:rPr>
    </w:lvl>
    <w:lvl w:ilvl="4" w:tplc="080A0019">
      <w:start w:val="1"/>
      <w:numFmt w:val="lowerLetter"/>
      <w:lvlText w:val="%5."/>
      <w:lvlJc w:val="left"/>
      <w:pPr>
        <w:ind w:left="3948" w:hanging="360"/>
      </w:pPr>
    </w:lvl>
    <w:lvl w:ilvl="5" w:tplc="78DC1CF4">
      <w:start w:val="2"/>
      <w:numFmt w:val="lowerRoman"/>
      <w:lvlText w:val="%6."/>
      <w:lvlJc w:val="left"/>
      <w:pPr>
        <w:ind w:left="5208" w:hanging="720"/>
      </w:pPr>
      <w:rPr>
        <w:rFonts w:hint="default"/>
      </w:r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4" w15:restartNumberingAfterBreak="0">
    <w:nsid w:val="5FF90D07"/>
    <w:multiLevelType w:val="hybridMultilevel"/>
    <w:tmpl w:val="D35E79B0"/>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5" w15:restartNumberingAfterBreak="0">
    <w:nsid w:val="602E1E20"/>
    <w:multiLevelType w:val="hybridMultilevel"/>
    <w:tmpl w:val="ADCE3B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629C477E"/>
    <w:multiLevelType w:val="hybridMultilevel"/>
    <w:tmpl w:val="02AA73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15:restartNumberingAfterBreak="0">
    <w:nsid w:val="64E86602"/>
    <w:multiLevelType w:val="hybridMultilevel"/>
    <w:tmpl w:val="2C6A40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6545471D"/>
    <w:multiLevelType w:val="hybridMultilevel"/>
    <w:tmpl w:val="C338B3D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9" w15:restartNumberingAfterBreak="0">
    <w:nsid w:val="664B2930"/>
    <w:multiLevelType w:val="hybridMultilevel"/>
    <w:tmpl w:val="89502C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15:restartNumberingAfterBreak="0">
    <w:nsid w:val="66CC5ED5"/>
    <w:multiLevelType w:val="hybridMultilevel"/>
    <w:tmpl w:val="934A1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15:restartNumberingAfterBreak="0">
    <w:nsid w:val="66D829C2"/>
    <w:multiLevelType w:val="multilevel"/>
    <w:tmpl w:val="49B4DB02"/>
    <w:numStyleLink w:val="Estilo1"/>
  </w:abstractNum>
  <w:abstractNum w:abstractNumId="92" w15:restartNumberingAfterBreak="0">
    <w:nsid w:val="674760A6"/>
    <w:multiLevelType w:val="hybridMultilevel"/>
    <w:tmpl w:val="13CA7044"/>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15:restartNumberingAfterBreak="0">
    <w:nsid w:val="67E9277D"/>
    <w:multiLevelType w:val="hybridMultilevel"/>
    <w:tmpl w:val="5C4EADCA"/>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15:restartNumberingAfterBreak="0">
    <w:nsid w:val="6ACA20F9"/>
    <w:multiLevelType w:val="hybridMultilevel"/>
    <w:tmpl w:val="5310F8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15:restartNumberingAfterBreak="0">
    <w:nsid w:val="6B706FAB"/>
    <w:multiLevelType w:val="hybridMultilevel"/>
    <w:tmpl w:val="A916246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96" w15:restartNumberingAfterBreak="0">
    <w:nsid w:val="6C6A7834"/>
    <w:multiLevelType w:val="hybridMultilevel"/>
    <w:tmpl w:val="789437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15:restartNumberingAfterBreak="0">
    <w:nsid w:val="6D745B37"/>
    <w:multiLevelType w:val="hybridMultilevel"/>
    <w:tmpl w:val="13BC6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8" w15:restartNumberingAfterBreak="0">
    <w:nsid w:val="6E4E741B"/>
    <w:multiLevelType w:val="hybridMultilevel"/>
    <w:tmpl w:val="E0FA87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9" w15:restartNumberingAfterBreak="0">
    <w:nsid w:val="6EBD07A3"/>
    <w:multiLevelType w:val="multilevel"/>
    <w:tmpl w:val="3E722C7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F637382"/>
    <w:multiLevelType w:val="hybridMultilevel"/>
    <w:tmpl w:val="E4460DE2"/>
    <w:lvl w:ilvl="0" w:tplc="D4241D0E">
      <w:start w:val="1"/>
      <w:numFmt w:val="lowerLetter"/>
      <w:lvlText w:val="%1)"/>
      <w:lvlJc w:val="left"/>
      <w:pPr>
        <w:ind w:left="1776" w:hanging="360"/>
      </w:pPr>
      <w:rPr>
        <w:rFonts w:hint="default"/>
        <w:b/>
        <w:bCs/>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01" w15:restartNumberingAfterBreak="0">
    <w:nsid w:val="719650DC"/>
    <w:multiLevelType w:val="multilevel"/>
    <w:tmpl w:val="49B4DB02"/>
    <w:styleLink w:val="Estilo1"/>
    <w:lvl w:ilvl="0">
      <w:start w:val="10"/>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2" w15:restartNumberingAfterBreak="0">
    <w:nsid w:val="740D6F34"/>
    <w:multiLevelType w:val="multilevel"/>
    <w:tmpl w:val="08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74D56A6F"/>
    <w:multiLevelType w:val="hybridMultilevel"/>
    <w:tmpl w:val="EC1A5B7E"/>
    <w:lvl w:ilvl="0" w:tplc="080A000F">
      <w:start w:val="1"/>
      <w:numFmt w:val="decimal"/>
      <w:lvlText w:val="%1."/>
      <w:lvlJc w:val="left"/>
      <w:pPr>
        <w:ind w:left="720" w:hanging="360"/>
      </w:pPr>
    </w:lvl>
    <w:lvl w:ilvl="1" w:tplc="080A000F">
      <w:start w:val="1"/>
      <w:numFmt w:val="decimal"/>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75D94C5F"/>
    <w:multiLevelType w:val="hybridMultilevel"/>
    <w:tmpl w:val="279E3740"/>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5" w15:restartNumberingAfterBreak="0">
    <w:nsid w:val="76A161FC"/>
    <w:multiLevelType w:val="hybridMultilevel"/>
    <w:tmpl w:val="858838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6" w15:restartNumberingAfterBreak="0">
    <w:nsid w:val="76F723EB"/>
    <w:multiLevelType w:val="multilevel"/>
    <w:tmpl w:val="F20C5DD0"/>
    <w:styleLink w:val="Listaactual1"/>
    <w:lvl w:ilvl="0">
      <w:start w:val="2"/>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07" w15:restartNumberingAfterBreak="0">
    <w:nsid w:val="772F0672"/>
    <w:multiLevelType w:val="hybridMultilevel"/>
    <w:tmpl w:val="D73CD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8" w15:restartNumberingAfterBreak="0">
    <w:nsid w:val="77D44183"/>
    <w:multiLevelType w:val="hybridMultilevel"/>
    <w:tmpl w:val="FE6AB8E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7ADB027B"/>
    <w:multiLevelType w:val="hybridMultilevel"/>
    <w:tmpl w:val="B85298C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7B0E2416"/>
    <w:multiLevelType w:val="hybridMultilevel"/>
    <w:tmpl w:val="31E0D90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11" w15:restartNumberingAfterBreak="0">
    <w:nsid w:val="7B5F3C5D"/>
    <w:multiLevelType w:val="hybridMultilevel"/>
    <w:tmpl w:val="F90250CA"/>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2" w15:restartNumberingAfterBreak="0">
    <w:nsid w:val="7B960BA1"/>
    <w:multiLevelType w:val="hybridMultilevel"/>
    <w:tmpl w:val="B7A4C1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7D1E433B"/>
    <w:multiLevelType w:val="hybridMultilevel"/>
    <w:tmpl w:val="FBBAB9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4" w15:restartNumberingAfterBreak="0">
    <w:nsid w:val="7D7957B0"/>
    <w:multiLevelType w:val="multilevel"/>
    <w:tmpl w:val="8A7C3C48"/>
    <w:lvl w:ilvl="0">
      <w:start w:val="1"/>
      <w:numFmt w:val="decimal"/>
      <w:lvlText w:val="%1."/>
      <w:lvlJc w:val="left"/>
      <w:pPr>
        <w:ind w:left="360" w:hanging="360"/>
      </w:pPr>
      <w:rPr>
        <w:rFonts w:hint="default"/>
        <w:b/>
      </w:rPr>
    </w:lvl>
    <w:lvl w:ilvl="1">
      <w:start w:val="1"/>
      <w:numFmt w:val="decimal"/>
      <w:isLgl/>
      <w:lvlText w:val="%1.%2."/>
      <w:lvlJc w:val="left"/>
      <w:pPr>
        <w:ind w:left="708" w:hanging="360"/>
      </w:pPr>
      <w:rPr>
        <w:rFonts w:hint="default"/>
        <w:b w:val="0"/>
      </w:rPr>
    </w:lvl>
    <w:lvl w:ilvl="2">
      <w:start w:val="1"/>
      <w:numFmt w:val="decimal"/>
      <w:isLgl/>
      <w:lvlText w:val="%1.%2.%3."/>
      <w:lvlJc w:val="left"/>
      <w:pPr>
        <w:ind w:left="1416" w:hanging="720"/>
      </w:pPr>
      <w:rPr>
        <w:rFonts w:hint="default"/>
      </w:rPr>
    </w:lvl>
    <w:lvl w:ilvl="3">
      <w:start w:val="1"/>
      <w:numFmt w:val="decimal"/>
      <w:isLgl/>
      <w:lvlText w:val="%1.%2.%3.%4."/>
      <w:lvlJc w:val="left"/>
      <w:pPr>
        <w:ind w:left="1764" w:hanging="72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2820" w:hanging="1080"/>
      </w:pPr>
      <w:rPr>
        <w:rFonts w:hint="default"/>
      </w:rPr>
    </w:lvl>
    <w:lvl w:ilvl="6">
      <w:start w:val="1"/>
      <w:numFmt w:val="decimal"/>
      <w:isLgl/>
      <w:lvlText w:val="%1.%2.%3.%4.%5.%6.%7."/>
      <w:lvlJc w:val="left"/>
      <w:pPr>
        <w:ind w:left="3528" w:hanging="1440"/>
      </w:pPr>
      <w:rPr>
        <w:rFonts w:hint="default"/>
      </w:rPr>
    </w:lvl>
    <w:lvl w:ilvl="7">
      <w:start w:val="1"/>
      <w:numFmt w:val="decimal"/>
      <w:isLgl/>
      <w:lvlText w:val="%1.%2.%3.%4.%5.%6.%7.%8."/>
      <w:lvlJc w:val="left"/>
      <w:pPr>
        <w:ind w:left="3876" w:hanging="1440"/>
      </w:pPr>
      <w:rPr>
        <w:rFonts w:hint="default"/>
      </w:rPr>
    </w:lvl>
    <w:lvl w:ilvl="8">
      <w:start w:val="1"/>
      <w:numFmt w:val="decimal"/>
      <w:isLgl/>
      <w:lvlText w:val="%1.%2.%3.%4.%5.%6.%7.%8.%9."/>
      <w:lvlJc w:val="left"/>
      <w:pPr>
        <w:ind w:left="4584" w:hanging="1800"/>
      </w:pPr>
      <w:rPr>
        <w:rFonts w:hint="default"/>
      </w:rPr>
    </w:lvl>
  </w:abstractNum>
  <w:abstractNum w:abstractNumId="115" w15:restartNumberingAfterBreak="0">
    <w:nsid w:val="7F496CC4"/>
    <w:multiLevelType w:val="hybridMultilevel"/>
    <w:tmpl w:val="EF44867A"/>
    <w:lvl w:ilvl="0" w:tplc="080A0019">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16" w15:restartNumberingAfterBreak="0">
    <w:nsid w:val="7FDC6621"/>
    <w:multiLevelType w:val="hybridMultilevel"/>
    <w:tmpl w:val="33964B8C"/>
    <w:lvl w:ilvl="0" w:tplc="860A99DC">
      <w:start w:val="1"/>
      <w:numFmt w:val="lowerLetter"/>
      <w:lvlText w:val="%1)"/>
      <w:lvlJc w:val="left"/>
      <w:pPr>
        <w:ind w:left="1428" w:hanging="36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114"/>
  </w:num>
  <w:num w:numId="2">
    <w:abstractNumId w:val="83"/>
  </w:num>
  <w:num w:numId="3">
    <w:abstractNumId w:val="100"/>
  </w:num>
  <w:num w:numId="4">
    <w:abstractNumId w:val="30"/>
  </w:num>
  <w:num w:numId="5">
    <w:abstractNumId w:val="104"/>
  </w:num>
  <w:num w:numId="6">
    <w:abstractNumId w:val="111"/>
  </w:num>
  <w:num w:numId="7">
    <w:abstractNumId w:val="5"/>
  </w:num>
  <w:num w:numId="8">
    <w:abstractNumId w:val="39"/>
  </w:num>
  <w:num w:numId="9">
    <w:abstractNumId w:val="92"/>
  </w:num>
  <w:num w:numId="10">
    <w:abstractNumId w:val="13"/>
  </w:num>
  <w:num w:numId="11">
    <w:abstractNumId w:val="93"/>
  </w:num>
  <w:num w:numId="12">
    <w:abstractNumId w:val="53"/>
  </w:num>
  <w:num w:numId="13">
    <w:abstractNumId w:val="62"/>
  </w:num>
  <w:num w:numId="14">
    <w:abstractNumId w:val="70"/>
  </w:num>
  <w:num w:numId="15">
    <w:abstractNumId w:val="116"/>
  </w:num>
  <w:num w:numId="16">
    <w:abstractNumId w:val="102"/>
  </w:num>
  <w:num w:numId="17">
    <w:abstractNumId w:val="55"/>
  </w:num>
  <w:num w:numId="18">
    <w:abstractNumId w:val="106"/>
  </w:num>
  <w:num w:numId="19">
    <w:abstractNumId w:val="99"/>
  </w:num>
  <w:num w:numId="20">
    <w:abstractNumId w:val="42"/>
  </w:num>
  <w:num w:numId="21">
    <w:abstractNumId w:val="63"/>
  </w:num>
  <w:num w:numId="22">
    <w:abstractNumId w:val="24"/>
  </w:num>
  <w:num w:numId="23">
    <w:abstractNumId w:val="0"/>
  </w:num>
  <w:num w:numId="24">
    <w:abstractNumId w:val="78"/>
  </w:num>
  <w:num w:numId="25">
    <w:abstractNumId w:val="49"/>
  </w:num>
  <w:num w:numId="26">
    <w:abstractNumId w:val="43"/>
  </w:num>
  <w:num w:numId="27">
    <w:abstractNumId w:val="47"/>
  </w:num>
  <w:num w:numId="28">
    <w:abstractNumId w:val="91"/>
  </w:num>
  <w:num w:numId="29">
    <w:abstractNumId w:val="79"/>
  </w:num>
  <w:num w:numId="30">
    <w:abstractNumId w:val="110"/>
  </w:num>
  <w:num w:numId="31">
    <w:abstractNumId w:val="10"/>
  </w:num>
  <w:num w:numId="32">
    <w:abstractNumId w:val="1"/>
  </w:num>
  <w:num w:numId="33">
    <w:abstractNumId w:val="74"/>
  </w:num>
  <w:num w:numId="34">
    <w:abstractNumId w:val="37"/>
  </w:num>
  <w:num w:numId="35">
    <w:abstractNumId w:val="90"/>
  </w:num>
  <w:num w:numId="36">
    <w:abstractNumId w:val="65"/>
  </w:num>
  <w:num w:numId="37">
    <w:abstractNumId w:val="82"/>
  </w:num>
  <w:num w:numId="38">
    <w:abstractNumId w:val="73"/>
  </w:num>
  <w:num w:numId="39">
    <w:abstractNumId w:val="96"/>
  </w:num>
  <w:num w:numId="40">
    <w:abstractNumId w:val="89"/>
  </w:num>
  <w:num w:numId="41">
    <w:abstractNumId w:val="94"/>
  </w:num>
  <w:num w:numId="42">
    <w:abstractNumId w:val="9"/>
  </w:num>
  <w:num w:numId="43">
    <w:abstractNumId w:val="103"/>
  </w:num>
  <w:num w:numId="44">
    <w:abstractNumId w:val="20"/>
  </w:num>
  <w:num w:numId="45">
    <w:abstractNumId w:val="45"/>
  </w:num>
  <w:num w:numId="46">
    <w:abstractNumId w:val="4"/>
  </w:num>
  <w:num w:numId="47">
    <w:abstractNumId w:val="98"/>
  </w:num>
  <w:num w:numId="48">
    <w:abstractNumId w:val="46"/>
  </w:num>
  <w:num w:numId="49">
    <w:abstractNumId w:val="69"/>
  </w:num>
  <w:num w:numId="50">
    <w:abstractNumId w:val="41"/>
  </w:num>
  <w:num w:numId="51">
    <w:abstractNumId w:val="23"/>
  </w:num>
  <w:num w:numId="52">
    <w:abstractNumId w:val="56"/>
  </w:num>
  <w:num w:numId="53">
    <w:abstractNumId w:val="6"/>
  </w:num>
  <w:num w:numId="54">
    <w:abstractNumId w:val="29"/>
  </w:num>
  <w:num w:numId="55">
    <w:abstractNumId w:val="72"/>
  </w:num>
  <w:num w:numId="56">
    <w:abstractNumId w:val="14"/>
  </w:num>
  <w:num w:numId="57">
    <w:abstractNumId w:val="101"/>
  </w:num>
  <w:num w:numId="58">
    <w:abstractNumId w:val="68"/>
  </w:num>
  <w:num w:numId="59">
    <w:abstractNumId w:val="40"/>
  </w:num>
  <w:num w:numId="60">
    <w:abstractNumId w:val="59"/>
  </w:num>
  <w:num w:numId="61">
    <w:abstractNumId w:val="33"/>
  </w:num>
  <w:num w:numId="62">
    <w:abstractNumId w:val="66"/>
  </w:num>
  <w:num w:numId="63">
    <w:abstractNumId w:val="57"/>
  </w:num>
  <w:num w:numId="64">
    <w:abstractNumId w:val="75"/>
  </w:num>
  <w:num w:numId="65">
    <w:abstractNumId w:val="61"/>
  </w:num>
  <w:num w:numId="66">
    <w:abstractNumId w:val="17"/>
  </w:num>
  <w:num w:numId="67">
    <w:abstractNumId w:val="21"/>
  </w:num>
  <w:num w:numId="68">
    <w:abstractNumId w:val="105"/>
  </w:num>
  <w:num w:numId="69">
    <w:abstractNumId w:val="86"/>
  </w:num>
  <w:num w:numId="70">
    <w:abstractNumId w:val="31"/>
  </w:num>
  <w:num w:numId="71">
    <w:abstractNumId w:val="50"/>
  </w:num>
  <w:num w:numId="72">
    <w:abstractNumId w:val="60"/>
  </w:num>
  <w:num w:numId="73">
    <w:abstractNumId w:val="95"/>
  </w:num>
  <w:num w:numId="74">
    <w:abstractNumId w:val="88"/>
  </w:num>
  <w:num w:numId="75">
    <w:abstractNumId w:val="54"/>
  </w:num>
  <w:num w:numId="76">
    <w:abstractNumId w:val="84"/>
  </w:num>
  <w:num w:numId="77">
    <w:abstractNumId w:val="77"/>
  </w:num>
  <w:num w:numId="78">
    <w:abstractNumId w:val="36"/>
  </w:num>
  <w:num w:numId="79">
    <w:abstractNumId w:val="51"/>
  </w:num>
  <w:num w:numId="80">
    <w:abstractNumId w:val="52"/>
  </w:num>
  <w:num w:numId="81">
    <w:abstractNumId w:val="97"/>
  </w:num>
  <w:num w:numId="82">
    <w:abstractNumId w:val="25"/>
  </w:num>
  <w:num w:numId="83">
    <w:abstractNumId w:val="16"/>
  </w:num>
  <w:num w:numId="84">
    <w:abstractNumId w:val="2"/>
  </w:num>
  <w:num w:numId="85">
    <w:abstractNumId w:val="80"/>
  </w:num>
  <w:num w:numId="86">
    <w:abstractNumId w:val="44"/>
  </w:num>
  <w:num w:numId="87">
    <w:abstractNumId w:val="35"/>
  </w:num>
  <w:num w:numId="88">
    <w:abstractNumId w:val="107"/>
  </w:num>
  <w:num w:numId="89">
    <w:abstractNumId w:val="22"/>
  </w:num>
  <w:num w:numId="90">
    <w:abstractNumId w:val="113"/>
  </w:num>
  <w:num w:numId="91">
    <w:abstractNumId w:val="18"/>
  </w:num>
  <w:num w:numId="92">
    <w:abstractNumId w:val="58"/>
  </w:num>
  <w:num w:numId="93">
    <w:abstractNumId w:val="38"/>
  </w:num>
  <w:num w:numId="94">
    <w:abstractNumId w:val="34"/>
  </w:num>
  <w:num w:numId="95">
    <w:abstractNumId w:val="26"/>
  </w:num>
  <w:num w:numId="96">
    <w:abstractNumId w:val="15"/>
  </w:num>
  <w:num w:numId="97">
    <w:abstractNumId w:val="27"/>
  </w:num>
  <w:num w:numId="98">
    <w:abstractNumId w:val="64"/>
  </w:num>
  <w:num w:numId="99">
    <w:abstractNumId w:val="8"/>
  </w:num>
  <w:num w:numId="100">
    <w:abstractNumId w:val="112"/>
  </w:num>
  <w:num w:numId="101">
    <w:abstractNumId w:val="48"/>
  </w:num>
  <w:num w:numId="102">
    <w:abstractNumId w:val="28"/>
  </w:num>
  <w:num w:numId="103">
    <w:abstractNumId w:val="109"/>
  </w:num>
  <w:num w:numId="104">
    <w:abstractNumId w:val="108"/>
  </w:num>
  <w:num w:numId="105">
    <w:abstractNumId w:val="3"/>
  </w:num>
  <w:num w:numId="106">
    <w:abstractNumId w:val="7"/>
  </w:num>
  <w:num w:numId="107">
    <w:abstractNumId w:val="32"/>
  </w:num>
  <w:num w:numId="108">
    <w:abstractNumId w:val="115"/>
  </w:num>
  <w:num w:numId="109">
    <w:abstractNumId w:val="12"/>
  </w:num>
  <w:num w:numId="110">
    <w:abstractNumId w:val="76"/>
  </w:num>
  <w:num w:numId="111">
    <w:abstractNumId w:val="71"/>
  </w:num>
  <w:num w:numId="112">
    <w:abstractNumId w:val="67"/>
  </w:num>
  <w:num w:numId="113">
    <w:abstractNumId w:val="85"/>
  </w:num>
  <w:num w:numId="114">
    <w:abstractNumId w:val="19"/>
  </w:num>
  <w:num w:numId="115">
    <w:abstractNumId w:val="87"/>
  </w:num>
  <w:num w:numId="116">
    <w:abstractNumId w:val="11"/>
  </w:num>
  <w:num w:numId="117">
    <w:abstractNumId w:val="81"/>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D16"/>
    <w:rsid w:val="0000324B"/>
    <w:rsid w:val="00010108"/>
    <w:rsid w:val="0001353F"/>
    <w:rsid w:val="00013998"/>
    <w:rsid w:val="000213D7"/>
    <w:rsid w:val="000229CA"/>
    <w:rsid w:val="00023E7D"/>
    <w:rsid w:val="00024CDA"/>
    <w:rsid w:val="0003185C"/>
    <w:rsid w:val="0003256B"/>
    <w:rsid w:val="000366F7"/>
    <w:rsid w:val="00042B57"/>
    <w:rsid w:val="00044A95"/>
    <w:rsid w:val="000525FD"/>
    <w:rsid w:val="00056248"/>
    <w:rsid w:val="00056A94"/>
    <w:rsid w:val="0006134B"/>
    <w:rsid w:val="00062255"/>
    <w:rsid w:val="000674F9"/>
    <w:rsid w:val="00067841"/>
    <w:rsid w:val="0007370D"/>
    <w:rsid w:val="000760BD"/>
    <w:rsid w:val="000855A4"/>
    <w:rsid w:val="00085E37"/>
    <w:rsid w:val="00090273"/>
    <w:rsid w:val="00090BED"/>
    <w:rsid w:val="00094227"/>
    <w:rsid w:val="00095E22"/>
    <w:rsid w:val="000A0C16"/>
    <w:rsid w:val="000B0FDA"/>
    <w:rsid w:val="000C244B"/>
    <w:rsid w:val="000C596A"/>
    <w:rsid w:val="000D1426"/>
    <w:rsid w:val="000D1F7E"/>
    <w:rsid w:val="000D4A71"/>
    <w:rsid w:val="000D6264"/>
    <w:rsid w:val="000E09F9"/>
    <w:rsid w:val="000E169A"/>
    <w:rsid w:val="000F2407"/>
    <w:rsid w:val="00110808"/>
    <w:rsid w:val="00112457"/>
    <w:rsid w:val="001168D8"/>
    <w:rsid w:val="0011714F"/>
    <w:rsid w:val="00124107"/>
    <w:rsid w:val="00124F70"/>
    <w:rsid w:val="00131D1E"/>
    <w:rsid w:val="0013442C"/>
    <w:rsid w:val="001350DC"/>
    <w:rsid w:val="00137381"/>
    <w:rsid w:val="00137DC7"/>
    <w:rsid w:val="00137F16"/>
    <w:rsid w:val="001433CB"/>
    <w:rsid w:val="00145632"/>
    <w:rsid w:val="00150631"/>
    <w:rsid w:val="00151D7E"/>
    <w:rsid w:val="0015323D"/>
    <w:rsid w:val="00155238"/>
    <w:rsid w:val="00171525"/>
    <w:rsid w:val="001730A4"/>
    <w:rsid w:val="00180AF6"/>
    <w:rsid w:val="00185578"/>
    <w:rsid w:val="00191848"/>
    <w:rsid w:val="00193195"/>
    <w:rsid w:val="00195765"/>
    <w:rsid w:val="00196DC8"/>
    <w:rsid w:val="001A2612"/>
    <w:rsid w:val="001A26C5"/>
    <w:rsid w:val="001A6E9F"/>
    <w:rsid w:val="001A7BB6"/>
    <w:rsid w:val="001B65C3"/>
    <w:rsid w:val="001B7366"/>
    <w:rsid w:val="001C64B7"/>
    <w:rsid w:val="001D30C6"/>
    <w:rsid w:val="001F14AF"/>
    <w:rsid w:val="001F610F"/>
    <w:rsid w:val="001F665F"/>
    <w:rsid w:val="00200D24"/>
    <w:rsid w:val="002102B1"/>
    <w:rsid w:val="0021141D"/>
    <w:rsid w:val="00223C81"/>
    <w:rsid w:val="0023069D"/>
    <w:rsid w:val="00233ABF"/>
    <w:rsid w:val="00237383"/>
    <w:rsid w:val="00242A72"/>
    <w:rsid w:val="00247734"/>
    <w:rsid w:val="00252729"/>
    <w:rsid w:val="00264A15"/>
    <w:rsid w:val="00265915"/>
    <w:rsid w:val="00272EA4"/>
    <w:rsid w:val="00280080"/>
    <w:rsid w:val="002B423B"/>
    <w:rsid w:val="002B4D34"/>
    <w:rsid w:val="002B78AA"/>
    <w:rsid w:val="002C0DDA"/>
    <w:rsid w:val="002C33F3"/>
    <w:rsid w:val="002C3795"/>
    <w:rsid w:val="002C6389"/>
    <w:rsid w:val="002D3968"/>
    <w:rsid w:val="002E2F32"/>
    <w:rsid w:val="002E768C"/>
    <w:rsid w:val="002F0C81"/>
    <w:rsid w:val="002F6803"/>
    <w:rsid w:val="002F74E0"/>
    <w:rsid w:val="00302021"/>
    <w:rsid w:val="0030582E"/>
    <w:rsid w:val="00311003"/>
    <w:rsid w:val="003110AB"/>
    <w:rsid w:val="00315387"/>
    <w:rsid w:val="00327897"/>
    <w:rsid w:val="0033173A"/>
    <w:rsid w:val="003317C0"/>
    <w:rsid w:val="003439FF"/>
    <w:rsid w:val="003462FC"/>
    <w:rsid w:val="00351EC4"/>
    <w:rsid w:val="00357767"/>
    <w:rsid w:val="00366473"/>
    <w:rsid w:val="003714FE"/>
    <w:rsid w:val="00376621"/>
    <w:rsid w:val="00381A33"/>
    <w:rsid w:val="0039151F"/>
    <w:rsid w:val="003972BA"/>
    <w:rsid w:val="003B1FBA"/>
    <w:rsid w:val="003B2123"/>
    <w:rsid w:val="003B24E0"/>
    <w:rsid w:val="003B59BD"/>
    <w:rsid w:val="003C7ABA"/>
    <w:rsid w:val="003D609F"/>
    <w:rsid w:val="003D69B8"/>
    <w:rsid w:val="003E1431"/>
    <w:rsid w:val="003E2189"/>
    <w:rsid w:val="003E56FE"/>
    <w:rsid w:val="003E65EE"/>
    <w:rsid w:val="003F1370"/>
    <w:rsid w:val="00402803"/>
    <w:rsid w:val="00404246"/>
    <w:rsid w:val="00405B41"/>
    <w:rsid w:val="00405EA4"/>
    <w:rsid w:val="004120B6"/>
    <w:rsid w:val="00412B7D"/>
    <w:rsid w:val="0042592F"/>
    <w:rsid w:val="00435C80"/>
    <w:rsid w:val="00441B1A"/>
    <w:rsid w:val="004458AF"/>
    <w:rsid w:val="00445C68"/>
    <w:rsid w:val="00446881"/>
    <w:rsid w:val="00447251"/>
    <w:rsid w:val="00447C1B"/>
    <w:rsid w:val="004556AD"/>
    <w:rsid w:val="004572FE"/>
    <w:rsid w:val="004627FE"/>
    <w:rsid w:val="00472A2A"/>
    <w:rsid w:val="00475DF6"/>
    <w:rsid w:val="004845AD"/>
    <w:rsid w:val="0048692D"/>
    <w:rsid w:val="00492103"/>
    <w:rsid w:val="0049325D"/>
    <w:rsid w:val="004936F5"/>
    <w:rsid w:val="00494EE0"/>
    <w:rsid w:val="004A0B94"/>
    <w:rsid w:val="004A1992"/>
    <w:rsid w:val="004A6A19"/>
    <w:rsid w:val="004B099C"/>
    <w:rsid w:val="004B491A"/>
    <w:rsid w:val="004C0E6D"/>
    <w:rsid w:val="004C436D"/>
    <w:rsid w:val="004C65F7"/>
    <w:rsid w:val="004D27E5"/>
    <w:rsid w:val="004D2D7F"/>
    <w:rsid w:val="004D5260"/>
    <w:rsid w:val="004E3E76"/>
    <w:rsid w:val="004F419F"/>
    <w:rsid w:val="004F782D"/>
    <w:rsid w:val="005033E0"/>
    <w:rsid w:val="00503FB3"/>
    <w:rsid w:val="00505187"/>
    <w:rsid w:val="00506494"/>
    <w:rsid w:val="00510887"/>
    <w:rsid w:val="00512909"/>
    <w:rsid w:val="005159A6"/>
    <w:rsid w:val="00516A6B"/>
    <w:rsid w:val="00517A5E"/>
    <w:rsid w:val="00523951"/>
    <w:rsid w:val="00524BA0"/>
    <w:rsid w:val="00526093"/>
    <w:rsid w:val="00530FB1"/>
    <w:rsid w:val="0053200F"/>
    <w:rsid w:val="00532373"/>
    <w:rsid w:val="005355D2"/>
    <w:rsid w:val="00540F0A"/>
    <w:rsid w:val="005448AC"/>
    <w:rsid w:val="005510BA"/>
    <w:rsid w:val="00553F67"/>
    <w:rsid w:val="005542C3"/>
    <w:rsid w:val="0055746F"/>
    <w:rsid w:val="005859F6"/>
    <w:rsid w:val="00590D8E"/>
    <w:rsid w:val="005938AD"/>
    <w:rsid w:val="00594A18"/>
    <w:rsid w:val="00597564"/>
    <w:rsid w:val="005A225B"/>
    <w:rsid w:val="005A426B"/>
    <w:rsid w:val="005A58D2"/>
    <w:rsid w:val="005B488D"/>
    <w:rsid w:val="005C4F71"/>
    <w:rsid w:val="005D77E9"/>
    <w:rsid w:val="005D78C7"/>
    <w:rsid w:val="005F128B"/>
    <w:rsid w:val="006046B2"/>
    <w:rsid w:val="0061385E"/>
    <w:rsid w:val="006149E5"/>
    <w:rsid w:val="00616F0B"/>
    <w:rsid w:val="00620399"/>
    <w:rsid w:val="006210DD"/>
    <w:rsid w:val="006231DA"/>
    <w:rsid w:val="00623E3B"/>
    <w:rsid w:val="006246C5"/>
    <w:rsid w:val="006260F0"/>
    <w:rsid w:val="00626AC5"/>
    <w:rsid w:val="0062712B"/>
    <w:rsid w:val="006320C3"/>
    <w:rsid w:val="00632EEB"/>
    <w:rsid w:val="0063523E"/>
    <w:rsid w:val="00647496"/>
    <w:rsid w:val="006522BD"/>
    <w:rsid w:val="00654B41"/>
    <w:rsid w:val="00657D49"/>
    <w:rsid w:val="00660C10"/>
    <w:rsid w:val="0066418C"/>
    <w:rsid w:val="00666D81"/>
    <w:rsid w:val="00674A8C"/>
    <w:rsid w:val="006769D4"/>
    <w:rsid w:val="0068022F"/>
    <w:rsid w:val="00687650"/>
    <w:rsid w:val="00697D90"/>
    <w:rsid w:val="006A1FEA"/>
    <w:rsid w:val="006A326B"/>
    <w:rsid w:val="006A735B"/>
    <w:rsid w:val="006D1321"/>
    <w:rsid w:val="006D7D50"/>
    <w:rsid w:val="006E6422"/>
    <w:rsid w:val="006F2A26"/>
    <w:rsid w:val="006F322F"/>
    <w:rsid w:val="006F4675"/>
    <w:rsid w:val="00702892"/>
    <w:rsid w:val="007207E3"/>
    <w:rsid w:val="007218B2"/>
    <w:rsid w:val="00730469"/>
    <w:rsid w:val="0073338F"/>
    <w:rsid w:val="007343F0"/>
    <w:rsid w:val="00735D26"/>
    <w:rsid w:val="00750C0C"/>
    <w:rsid w:val="00756148"/>
    <w:rsid w:val="0076160B"/>
    <w:rsid w:val="007617B3"/>
    <w:rsid w:val="0077538D"/>
    <w:rsid w:val="007765C5"/>
    <w:rsid w:val="00784366"/>
    <w:rsid w:val="00794AC7"/>
    <w:rsid w:val="00795F5E"/>
    <w:rsid w:val="007A6EE1"/>
    <w:rsid w:val="007A706E"/>
    <w:rsid w:val="007B4EB9"/>
    <w:rsid w:val="007B52E1"/>
    <w:rsid w:val="007C1625"/>
    <w:rsid w:val="007C23DA"/>
    <w:rsid w:val="007C2D37"/>
    <w:rsid w:val="007C3EC3"/>
    <w:rsid w:val="007C4BCD"/>
    <w:rsid w:val="007D0C23"/>
    <w:rsid w:val="007D0F26"/>
    <w:rsid w:val="007D6279"/>
    <w:rsid w:val="007E4123"/>
    <w:rsid w:val="007E5148"/>
    <w:rsid w:val="007F23C2"/>
    <w:rsid w:val="00800F04"/>
    <w:rsid w:val="00802992"/>
    <w:rsid w:val="00810B29"/>
    <w:rsid w:val="0081269B"/>
    <w:rsid w:val="0082599E"/>
    <w:rsid w:val="008265E5"/>
    <w:rsid w:val="00830618"/>
    <w:rsid w:val="00831CFE"/>
    <w:rsid w:val="00833D3B"/>
    <w:rsid w:val="00844829"/>
    <w:rsid w:val="00844C72"/>
    <w:rsid w:val="008467FF"/>
    <w:rsid w:val="00853E6D"/>
    <w:rsid w:val="00854A72"/>
    <w:rsid w:val="00854A78"/>
    <w:rsid w:val="0086543B"/>
    <w:rsid w:val="00866E4C"/>
    <w:rsid w:val="0087161C"/>
    <w:rsid w:val="0088125D"/>
    <w:rsid w:val="00881BA5"/>
    <w:rsid w:val="00882C75"/>
    <w:rsid w:val="00893205"/>
    <w:rsid w:val="00895397"/>
    <w:rsid w:val="0089594A"/>
    <w:rsid w:val="0089766A"/>
    <w:rsid w:val="008A2D2F"/>
    <w:rsid w:val="008B0489"/>
    <w:rsid w:val="008B4924"/>
    <w:rsid w:val="008C02CE"/>
    <w:rsid w:val="008C04E1"/>
    <w:rsid w:val="008C7B52"/>
    <w:rsid w:val="008D5A07"/>
    <w:rsid w:val="008D79C9"/>
    <w:rsid w:val="008E35B0"/>
    <w:rsid w:val="008E41CD"/>
    <w:rsid w:val="008E5583"/>
    <w:rsid w:val="008F0A68"/>
    <w:rsid w:val="008F13C2"/>
    <w:rsid w:val="008F3A8C"/>
    <w:rsid w:val="008F63FA"/>
    <w:rsid w:val="00901698"/>
    <w:rsid w:val="009032E6"/>
    <w:rsid w:val="009064BE"/>
    <w:rsid w:val="00915C26"/>
    <w:rsid w:val="00917E71"/>
    <w:rsid w:val="00922BD6"/>
    <w:rsid w:val="00923964"/>
    <w:rsid w:val="009306AA"/>
    <w:rsid w:val="009335EF"/>
    <w:rsid w:val="0093398A"/>
    <w:rsid w:val="009350E4"/>
    <w:rsid w:val="0093772F"/>
    <w:rsid w:val="00941A8D"/>
    <w:rsid w:val="00951D90"/>
    <w:rsid w:val="009525EB"/>
    <w:rsid w:val="009636BE"/>
    <w:rsid w:val="009646B5"/>
    <w:rsid w:val="00967198"/>
    <w:rsid w:val="0097267A"/>
    <w:rsid w:val="009848BB"/>
    <w:rsid w:val="009858A6"/>
    <w:rsid w:val="00986091"/>
    <w:rsid w:val="00991754"/>
    <w:rsid w:val="00994E33"/>
    <w:rsid w:val="009953A1"/>
    <w:rsid w:val="009A0CB1"/>
    <w:rsid w:val="009B6749"/>
    <w:rsid w:val="009B79F3"/>
    <w:rsid w:val="009C62DB"/>
    <w:rsid w:val="009D05FF"/>
    <w:rsid w:val="009D0B99"/>
    <w:rsid w:val="009D6A60"/>
    <w:rsid w:val="009D726B"/>
    <w:rsid w:val="009D76C3"/>
    <w:rsid w:val="009E36B1"/>
    <w:rsid w:val="009E4D03"/>
    <w:rsid w:val="009E754D"/>
    <w:rsid w:val="009E790A"/>
    <w:rsid w:val="009F0A43"/>
    <w:rsid w:val="009F0F47"/>
    <w:rsid w:val="009F1D59"/>
    <w:rsid w:val="009F3AC6"/>
    <w:rsid w:val="00A024F5"/>
    <w:rsid w:val="00A03207"/>
    <w:rsid w:val="00A04813"/>
    <w:rsid w:val="00A10D7E"/>
    <w:rsid w:val="00A122A0"/>
    <w:rsid w:val="00A131D1"/>
    <w:rsid w:val="00A16BD4"/>
    <w:rsid w:val="00A24B23"/>
    <w:rsid w:val="00A24C41"/>
    <w:rsid w:val="00A27016"/>
    <w:rsid w:val="00A3136C"/>
    <w:rsid w:val="00A323CB"/>
    <w:rsid w:val="00A469BB"/>
    <w:rsid w:val="00A50701"/>
    <w:rsid w:val="00A51DD1"/>
    <w:rsid w:val="00A536FA"/>
    <w:rsid w:val="00A55B2A"/>
    <w:rsid w:val="00A56864"/>
    <w:rsid w:val="00A5729B"/>
    <w:rsid w:val="00A574FA"/>
    <w:rsid w:val="00A60EB1"/>
    <w:rsid w:val="00A62439"/>
    <w:rsid w:val="00A636DD"/>
    <w:rsid w:val="00A63E30"/>
    <w:rsid w:val="00A66AA0"/>
    <w:rsid w:val="00A66B28"/>
    <w:rsid w:val="00A70633"/>
    <w:rsid w:val="00A74E33"/>
    <w:rsid w:val="00A76550"/>
    <w:rsid w:val="00A80091"/>
    <w:rsid w:val="00A86545"/>
    <w:rsid w:val="00A870E4"/>
    <w:rsid w:val="00A8794C"/>
    <w:rsid w:val="00A933D2"/>
    <w:rsid w:val="00A94046"/>
    <w:rsid w:val="00AA63B3"/>
    <w:rsid w:val="00AA67BD"/>
    <w:rsid w:val="00AB20CC"/>
    <w:rsid w:val="00AB6C3A"/>
    <w:rsid w:val="00AC66DA"/>
    <w:rsid w:val="00AD06B3"/>
    <w:rsid w:val="00AD1476"/>
    <w:rsid w:val="00AD181A"/>
    <w:rsid w:val="00AE0889"/>
    <w:rsid w:val="00AE20F9"/>
    <w:rsid w:val="00AE21FD"/>
    <w:rsid w:val="00AE6359"/>
    <w:rsid w:val="00AF0E66"/>
    <w:rsid w:val="00AF40B7"/>
    <w:rsid w:val="00AF55EF"/>
    <w:rsid w:val="00B001BC"/>
    <w:rsid w:val="00B10235"/>
    <w:rsid w:val="00B121DE"/>
    <w:rsid w:val="00B16DCC"/>
    <w:rsid w:val="00B20890"/>
    <w:rsid w:val="00B27E33"/>
    <w:rsid w:val="00B310E7"/>
    <w:rsid w:val="00B4002A"/>
    <w:rsid w:val="00B40533"/>
    <w:rsid w:val="00B4430F"/>
    <w:rsid w:val="00B51306"/>
    <w:rsid w:val="00B52146"/>
    <w:rsid w:val="00B52EA0"/>
    <w:rsid w:val="00B57B22"/>
    <w:rsid w:val="00B60168"/>
    <w:rsid w:val="00B61E41"/>
    <w:rsid w:val="00B66FE9"/>
    <w:rsid w:val="00B7220C"/>
    <w:rsid w:val="00B76359"/>
    <w:rsid w:val="00B8614F"/>
    <w:rsid w:val="00B865DD"/>
    <w:rsid w:val="00B90749"/>
    <w:rsid w:val="00B90F93"/>
    <w:rsid w:val="00B941AF"/>
    <w:rsid w:val="00B97CE0"/>
    <w:rsid w:val="00BA002C"/>
    <w:rsid w:val="00BA185B"/>
    <w:rsid w:val="00BA36E8"/>
    <w:rsid w:val="00BA6270"/>
    <w:rsid w:val="00BB1E31"/>
    <w:rsid w:val="00BB3536"/>
    <w:rsid w:val="00BB4373"/>
    <w:rsid w:val="00BB52B5"/>
    <w:rsid w:val="00BC0E42"/>
    <w:rsid w:val="00BC411C"/>
    <w:rsid w:val="00BC4E82"/>
    <w:rsid w:val="00BD0A54"/>
    <w:rsid w:val="00BD1657"/>
    <w:rsid w:val="00BD1B72"/>
    <w:rsid w:val="00BD3DB9"/>
    <w:rsid w:val="00BD429C"/>
    <w:rsid w:val="00BD48B4"/>
    <w:rsid w:val="00BD662C"/>
    <w:rsid w:val="00BD7CF2"/>
    <w:rsid w:val="00BE36FF"/>
    <w:rsid w:val="00BE45FF"/>
    <w:rsid w:val="00BE4750"/>
    <w:rsid w:val="00BE47D7"/>
    <w:rsid w:val="00BF140B"/>
    <w:rsid w:val="00BF5A96"/>
    <w:rsid w:val="00C043BA"/>
    <w:rsid w:val="00C05FBF"/>
    <w:rsid w:val="00C06F53"/>
    <w:rsid w:val="00C160DB"/>
    <w:rsid w:val="00C16986"/>
    <w:rsid w:val="00C309FA"/>
    <w:rsid w:val="00C31D46"/>
    <w:rsid w:val="00C36825"/>
    <w:rsid w:val="00C3692E"/>
    <w:rsid w:val="00C437AD"/>
    <w:rsid w:val="00C44471"/>
    <w:rsid w:val="00C452D2"/>
    <w:rsid w:val="00C5082F"/>
    <w:rsid w:val="00C5436F"/>
    <w:rsid w:val="00C55690"/>
    <w:rsid w:val="00C56C9F"/>
    <w:rsid w:val="00C60340"/>
    <w:rsid w:val="00C62066"/>
    <w:rsid w:val="00C708EB"/>
    <w:rsid w:val="00C74415"/>
    <w:rsid w:val="00C7521F"/>
    <w:rsid w:val="00C77374"/>
    <w:rsid w:val="00C801E8"/>
    <w:rsid w:val="00C8460F"/>
    <w:rsid w:val="00C92192"/>
    <w:rsid w:val="00C9472F"/>
    <w:rsid w:val="00C96A57"/>
    <w:rsid w:val="00CA34DB"/>
    <w:rsid w:val="00CB3B07"/>
    <w:rsid w:val="00CB71C0"/>
    <w:rsid w:val="00CD458F"/>
    <w:rsid w:val="00CE26D9"/>
    <w:rsid w:val="00CF3B63"/>
    <w:rsid w:val="00D06FE3"/>
    <w:rsid w:val="00D14B07"/>
    <w:rsid w:val="00D17358"/>
    <w:rsid w:val="00D204EE"/>
    <w:rsid w:val="00D23A42"/>
    <w:rsid w:val="00D23C35"/>
    <w:rsid w:val="00D32A7A"/>
    <w:rsid w:val="00D3416B"/>
    <w:rsid w:val="00D34675"/>
    <w:rsid w:val="00D36852"/>
    <w:rsid w:val="00D37032"/>
    <w:rsid w:val="00D37AFF"/>
    <w:rsid w:val="00D403C0"/>
    <w:rsid w:val="00D429DE"/>
    <w:rsid w:val="00D47DA8"/>
    <w:rsid w:val="00D564DE"/>
    <w:rsid w:val="00D62D8F"/>
    <w:rsid w:val="00D6698F"/>
    <w:rsid w:val="00D72697"/>
    <w:rsid w:val="00D73586"/>
    <w:rsid w:val="00D74DDF"/>
    <w:rsid w:val="00D77DC4"/>
    <w:rsid w:val="00D86EE6"/>
    <w:rsid w:val="00D9443A"/>
    <w:rsid w:val="00DA1237"/>
    <w:rsid w:val="00DA150A"/>
    <w:rsid w:val="00DA348C"/>
    <w:rsid w:val="00DA4656"/>
    <w:rsid w:val="00DA5380"/>
    <w:rsid w:val="00DA55B9"/>
    <w:rsid w:val="00DA616C"/>
    <w:rsid w:val="00DD21AC"/>
    <w:rsid w:val="00DD3E3E"/>
    <w:rsid w:val="00DF0553"/>
    <w:rsid w:val="00DF3712"/>
    <w:rsid w:val="00DF605E"/>
    <w:rsid w:val="00E01156"/>
    <w:rsid w:val="00E0173A"/>
    <w:rsid w:val="00E023CE"/>
    <w:rsid w:val="00E02E06"/>
    <w:rsid w:val="00E072E8"/>
    <w:rsid w:val="00E10CC5"/>
    <w:rsid w:val="00E13F5B"/>
    <w:rsid w:val="00E16E74"/>
    <w:rsid w:val="00E23774"/>
    <w:rsid w:val="00E267AA"/>
    <w:rsid w:val="00E321C8"/>
    <w:rsid w:val="00E326FB"/>
    <w:rsid w:val="00E339F9"/>
    <w:rsid w:val="00E46370"/>
    <w:rsid w:val="00E5053D"/>
    <w:rsid w:val="00E53B97"/>
    <w:rsid w:val="00E568C0"/>
    <w:rsid w:val="00E60A74"/>
    <w:rsid w:val="00E615B8"/>
    <w:rsid w:val="00E62802"/>
    <w:rsid w:val="00E67CFC"/>
    <w:rsid w:val="00E84FD6"/>
    <w:rsid w:val="00E8631B"/>
    <w:rsid w:val="00E878E3"/>
    <w:rsid w:val="00E93074"/>
    <w:rsid w:val="00EA0F08"/>
    <w:rsid w:val="00EA5261"/>
    <w:rsid w:val="00EA58FD"/>
    <w:rsid w:val="00EA76AB"/>
    <w:rsid w:val="00EB3FAC"/>
    <w:rsid w:val="00EB5047"/>
    <w:rsid w:val="00EB5645"/>
    <w:rsid w:val="00EB6732"/>
    <w:rsid w:val="00ED0F40"/>
    <w:rsid w:val="00ED20C1"/>
    <w:rsid w:val="00ED32F8"/>
    <w:rsid w:val="00ED3940"/>
    <w:rsid w:val="00ED399C"/>
    <w:rsid w:val="00ED754B"/>
    <w:rsid w:val="00ED78BB"/>
    <w:rsid w:val="00EE064E"/>
    <w:rsid w:val="00EE1829"/>
    <w:rsid w:val="00EE2481"/>
    <w:rsid w:val="00EE2F1E"/>
    <w:rsid w:val="00EE3EE0"/>
    <w:rsid w:val="00EE59CB"/>
    <w:rsid w:val="00EF2D1B"/>
    <w:rsid w:val="00EF7149"/>
    <w:rsid w:val="00F034E4"/>
    <w:rsid w:val="00F05F5F"/>
    <w:rsid w:val="00F1589F"/>
    <w:rsid w:val="00F278A5"/>
    <w:rsid w:val="00F35AF8"/>
    <w:rsid w:val="00F4340A"/>
    <w:rsid w:val="00F47D16"/>
    <w:rsid w:val="00F55026"/>
    <w:rsid w:val="00F5782D"/>
    <w:rsid w:val="00F62059"/>
    <w:rsid w:val="00F62B51"/>
    <w:rsid w:val="00F64D89"/>
    <w:rsid w:val="00F6581E"/>
    <w:rsid w:val="00F7737E"/>
    <w:rsid w:val="00F83913"/>
    <w:rsid w:val="00F90406"/>
    <w:rsid w:val="00F92DF1"/>
    <w:rsid w:val="00F94BDD"/>
    <w:rsid w:val="00F97EE7"/>
    <w:rsid w:val="00FA0D80"/>
    <w:rsid w:val="00FA10C1"/>
    <w:rsid w:val="00FA2083"/>
    <w:rsid w:val="00FA30FB"/>
    <w:rsid w:val="00FA3DC9"/>
    <w:rsid w:val="00FA3F04"/>
    <w:rsid w:val="00FB1F8D"/>
    <w:rsid w:val="00FC20D9"/>
    <w:rsid w:val="00FC2358"/>
    <w:rsid w:val="00FC57C7"/>
    <w:rsid w:val="00FC62D8"/>
    <w:rsid w:val="00FD0947"/>
    <w:rsid w:val="00FD450E"/>
    <w:rsid w:val="00FE032F"/>
    <w:rsid w:val="00FE3157"/>
    <w:rsid w:val="00FE41D3"/>
    <w:rsid w:val="00FF0DD4"/>
    <w:rsid w:val="00FF5899"/>
    <w:rsid w:val="00FF6D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FED7E5"/>
  <w15:chartTrackingRefBased/>
  <w15:docId w15:val="{F36D2C8A-DDC3-45AC-9E0D-AB2C964ED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81E"/>
  </w:style>
  <w:style w:type="paragraph" w:styleId="Ttulo1">
    <w:name w:val="heading 1"/>
    <w:basedOn w:val="Normal"/>
    <w:link w:val="Ttulo1Car"/>
    <w:uiPriority w:val="1"/>
    <w:qFormat/>
    <w:rsid w:val="00A70633"/>
    <w:pPr>
      <w:widowControl w:val="0"/>
      <w:autoSpaceDE w:val="0"/>
      <w:autoSpaceDN w:val="0"/>
      <w:spacing w:before="1" w:after="0" w:line="240" w:lineRule="auto"/>
      <w:ind w:left="2847" w:hanging="2657"/>
      <w:outlineLvl w:val="0"/>
    </w:pPr>
    <w:rPr>
      <w:rFonts w:ascii="Arial" w:eastAsia="Arial" w:hAnsi="Arial" w:cs="Arial"/>
      <w:b/>
      <w:bCs/>
      <w:sz w:val="24"/>
      <w:szCs w:val="24"/>
      <w:lang w:val="es-ES" w:eastAsia="es-ES" w:bidi="es-ES"/>
    </w:rPr>
  </w:style>
  <w:style w:type="paragraph" w:styleId="Ttulo2">
    <w:name w:val="heading 2"/>
    <w:basedOn w:val="Normal"/>
    <w:next w:val="Normal"/>
    <w:link w:val="Ttulo2Car"/>
    <w:uiPriority w:val="9"/>
    <w:semiHidden/>
    <w:unhideWhenUsed/>
    <w:qFormat/>
    <w:rsid w:val="00C603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F47D1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47D16"/>
    <w:pPr>
      <w:widowControl w:val="0"/>
      <w:autoSpaceDE w:val="0"/>
      <w:autoSpaceDN w:val="0"/>
      <w:spacing w:after="0" w:line="240" w:lineRule="auto"/>
    </w:pPr>
    <w:rPr>
      <w:rFonts w:ascii="Arial MT" w:eastAsia="Arial MT" w:hAnsi="Arial MT" w:cs="Arial MT"/>
      <w:lang w:val="es-ES"/>
    </w:rPr>
  </w:style>
  <w:style w:type="table" w:styleId="Tablaconcuadrcula">
    <w:name w:val="Table Grid"/>
    <w:basedOn w:val="Tablanormal"/>
    <w:uiPriority w:val="39"/>
    <w:rsid w:val="00F47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47D16"/>
    <w:pPr>
      <w:ind w:left="720"/>
      <w:contextualSpacing/>
    </w:pPr>
  </w:style>
  <w:style w:type="character" w:styleId="Hipervnculo">
    <w:name w:val="Hyperlink"/>
    <w:basedOn w:val="Fuentedeprrafopredeter"/>
    <w:uiPriority w:val="99"/>
    <w:unhideWhenUsed/>
    <w:rsid w:val="00F47D16"/>
    <w:rPr>
      <w:color w:val="0563C1" w:themeColor="hyperlink"/>
      <w:u w:val="single"/>
    </w:rPr>
  </w:style>
  <w:style w:type="paragraph" w:styleId="Sinespaciado">
    <w:name w:val="No Spacing"/>
    <w:uiPriority w:val="1"/>
    <w:qFormat/>
    <w:rsid w:val="00F47D16"/>
    <w:pPr>
      <w:spacing w:after="0" w:line="240" w:lineRule="auto"/>
    </w:pPr>
  </w:style>
  <w:style w:type="table" w:styleId="Tablanormal2">
    <w:name w:val="Plain Table 2"/>
    <w:basedOn w:val="Tablanormal"/>
    <w:uiPriority w:val="42"/>
    <w:rsid w:val="000760B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n">
    <w:name w:val="Revision"/>
    <w:hidden/>
    <w:uiPriority w:val="99"/>
    <w:semiHidden/>
    <w:rsid w:val="007A6EE1"/>
    <w:pPr>
      <w:spacing w:after="0" w:line="240" w:lineRule="auto"/>
    </w:pPr>
  </w:style>
  <w:style w:type="character" w:styleId="Refdecomentario">
    <w:name w:val="annotation reference"/>
    <w:basedOn w:val="Fuentedeprrafopredeter"/>
    <w:uiPriority w:val="99"/>
    <w:semiHidden/>
    <w:unhideWhenUsed/>
    <w:rsid w:val="007A6EE1"/>
    <w:rPr>
      <w:sz w:val="16"/>
      <w:szCs w:val="16"/>
    </w:rPr>
  </w:style>
  <w:style w:type="paragraph" w:styleId="Textocomentario">
    <w:name w:val="annotation text"/>
    <w:basedOn w:val="Normal"/>
    <w:link w:val="TextocomentarioCar"/>
    <w:uiPriority w:val="99"/>
    <w:semiHidden/>
    <w:unhideWhenUsed/>
    <w:rsid w:val="007A6EE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A6EE1"/>
    <w:rPr>
      <w:sz w:val="20"/>
      <w:szCs w:val="20"/>
    </w:rPr>
  </w:style>
  <w:style w:type="paragraph" w:styleId="Asuntodelcomentario">
    <w:name w:val="annotation subject"/>
    <w:basedOn w:val="Textocomentario"/>
    <w:next w:val="Textocomentario"/>
    <w:link w:val="AsuntodelcomentarioCar"/>
    <w:uiPriority w:val="99"/>
    <w:semiHidden/>
    <w:unhideWhenUsed/>
    <w:rsid w:val="007A6EE1"/>
    <w:rPr>
      <w:b/>
      <w:bCs/>
    </w:rPr>
  </w:style>
  <w:style w:type="character" w:customStyle="1" w:styleId="AsuntodelcomentarioCar">
    <w:name w:val="Asunto del comentario Car"/>
    <w:basedOn w:val="TextocomentarioCar"/>
    <w:link w:val="Asuntodelcomentario"/>
    <w:uiPriority w:val="99"/>
    <w:semiHidden/>
    <w:rsid w:val="007A6EE1"/>
    <w:rPr>
      <w:b/>
      <w:bCs/>
      <w:sz w:val="20"/>
      <w:szCs w:val="20"/>
    </w:rPr>
  </w:style>
  <w:style w:type="paragraph" w:styleId="Encabezado">
    <w:name w:val="header"/>
    <w:basedOn w:val="Normal"/>
    <w:link w:val="EncabezadoCar"/>
    <w:uiPriority w:val="99"/>
    <w:unhideWhenUsed/>
    <w:rsid w:val="007A6E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EE1"/>
  </w:style>
  <w:style w:type="paragraph" w:styleId="Piedepgina">
    <w:name w:val="footer"/>
    <w:basedOn w:val="Normal"/>
    <w:link w:val="PiedepginaCar"/>
    <w:uiPriority w:val="99"/>
    <w:unhideWhenUsed/>
    <w:rsid w:val="007A6E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EE1"/>
  </w:style>
  <w:style w:type="character" w:styleId="Hipervnculovisitado">
    <w:name w:val="FollowedHyperlink"/>
    <w:basedOn w:val="Fuentedeprrafopredeter"/>
    <w:uiPriority w:val="99"/>
    <w:semiHidden/>
    <w:unhideWhenUsed/>
    <w:rsid w:val="004B491A"/>
    <w:rPr>
      <w:color w:val="954F72" w:themeColor="followedHyperlink"/>
      <w:u w:val="single"/>
    </w:rPr>
  </w:style>
  <w:style w:type="paragraph" w:styleId="Textodeglobo">
    <w:name w:val="Balloon Text"/>
    <w:basedOn w:val="Normal"/>
    <w:link w:val="TextodegloboCar"/>
    <w:uiPriority w:val="99"/>
    <w:semiHidden/>
    <w:unhideWhenUsed/>
    <w:rsid w:val="00C7521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521F"/>
    <w:rPr>
      <w:rFonts w:ascii="Segoe UI" w:hAnsi="Segoe UI" w:cs="Segoe UI"/>
      <w:sz w:val="18"/>
      <w:szCs w:val="18"/>
    </w:rPr>
  </w:style>
  <w:style w:type="numbering" w:customStyle="1" w:styleId="Listaactual1">
    <w:name w:val="Lista actual1"/>
    <w:uiPriority w:val="99"/>
    <w:rsid w:val="00BA185B"/>
    <w:pPr>
      <w:numPr>
        <w:numId w:val="18"/>
      </w:numPr>
    </w:pPr>
  </w:style>
  <w:style w:type="character" w:customStyle="1" w:styleId="Mencinsinresolver1">
    <w:name w:val="Mención sin resolver1"/>
    <w:basedOn w:val="Fuentedeprrafopredeter"/>
    <w:uiPriority w:val="99"/>
    <w:semiHidden/>
    <w:unhideWhenUsed/>
    <w:rsid w:val="00E023CE"/>
    <w:rPr>
      <w:color w:val="605E5C"/>
      <w:shd w:val="clear" w:color="auto" w:fill="E1DFDD"/>
    </w:rPr>
  </w:style>
  <w:style w:type="character" w:customStyle="1" w:styleId="Mencinsinresolver2">
    <w:name w:val="Mención sin resolver2"/>
    <w:basedOn w:val="Fuentedeprrafopredeter"/>
    <w:uiPriority w:val="99"/>
    <w:semiHidden/>
    <w:unhideWhenUsed/>
    <w:rsid w:val="002F74E0"/>
    <w:rPr>
      <w:color w:val="605E5C"/>
      <w:shd w:val="clear" w:color="auto" w:fill="E1DFDD"/>
    </w:rPr>
  </w:style>
  <w:style w:type="paragraph" w:customStyle="1" w:styleId="Default">
    <w:name w:val="Default"/>
    <w:rsid w:val="00A70633"/>
    <w:pPr>
      <w:autoSpaceDE w:val="0"/>
      <w:autoSpaceDN w:val="0"/>
      <w:adjustRightInd w:val="0"/>
      <w:spacing w:after="0" w:line="240" w:lineRule="auto"/>
    </w:pPr>
    <w:rPr>
      <w:rFonts w:ascii="LuzSans-Book" w:hAnsi="LuzSans-Book" w:cs="LuzSans-Book"/>
      <w:color w:val="000000"/>
      <w:sz w:val="24"/>
      <w:szCs w:val="24"/>
    </w:rPr>
  </w:style>
  <w:style w:type="character" w:customStyle="1" w:styleId="Ttulo1Car">
    <w:name w:val="Título 1 Car"/>
    <w:basedOn w:val="Fuentedeprrafopredeter"/>
    <w:link w:val="Ttulo1"/>
    <w:uiPriority w:val="1"/>
    <w:rsid w:val="00A70633"/>
    <w:rPr>
      <w:rFonts w:ascii="Arial" w:eastAsia="Arial" w:hAnsi="Arial" w:cs="Arial"/>
      <w:b/>
      <w:bCs/>
      <w:sz w:val="24"/>
      <w:szCs w:val="24"/>
      <w:lang w:val="es-ES" w:eastAsia="es-ES" w:bidi="es-ES"/>
    </w:rPr>
  </w:style>
  <w:style w:type="paragraph" w:styleId="TtulodeTDC">
    <w:name w:val="TOC Heading"/>
    <w:basedOn w:val="Ttulo1"/>
    <w:next w:val="Normal"/>
    <w:uiPriority w:val="39"/>
    <w:unhideWhenUsed/>
    <w:qFormat/>
    <w:rsid w:val="00A70633"/>
    <w:pPr>
      <w:keepNext/>
      <w:keepLines/>
      <w:widowControl/>
      <w:autoSpaceDE/>
      <w:autoSpaceDN/>
      <w:spacing w:before="360" w:after="120" w:line="259" w:lineRule="auto"/>
      <w:ind w:left="0" w:firstLine="0"/>
      <w:jc w:val="center"/>
      <w:outlineLvl w:val="9"/>
    </w:pPr>
    <w:rPr>
      <w:rFonts w:eastAsiaTheme="majorEastAsia" w:cstheme="majorBidi"/>
      <w:bCs w:val="0"/>
      <w:szCs w:val="32"/>
      <w:lang w:val="es-MX" w:eastAsia="es-MX" w:bidi="ar-SA"/>
    </w:rPr>
  </w:style>
  <w:style w:type="paragraph" w:styleId="TDC1">
    <w:name w:val="toc 1"/>
    <w:basedOn w:val="Normal"/>
    <w:next w:val="Normal"/>
    <w:autoRedefine/>
    <w:uiPriority w:val="39"/>
    <w:unhideWhenUsed/>
    <w:rsid w:val="00A70633"/>
    <w:pPr>
      <w:numPr>
        <w:numId w:val="22"/>
      </w:numPr>
      <w:tabs>
        <w:tab w:val="left" w:pos="567"/>
        <w:tab w:val="right" w:leader="dot" w:pos="8828"/>
      </w:tabs>
      <w:spacing w:after="100"/>
      <w:jc w:val="both"/>
    </w:pPr>
    <w:rPr>
      <w:rFonts w:ascii="Arial" w:hAnsi="Arial"/>
    </w:rPr>
  </w:style>
  <w:style w:type="paragraph" w:customStyle="1" w:styleId="paragraph">
    <w:name w:val="paragraph"/>
    <w:basedOn w:val="Normal"/>
    <w:rsid w:val="00A70633"/>
    <w:pPr>
      <w:spacing w:before="100" w:beforeAutospacing="1" w:after="100" w:afterAutospacing="1" w:line="360" w:lineRule="auto"/>
      <w:jc w:val="both"/>
    </w:pPr>
    <w:rPr>
      <w:rFonts w:ascii="Times New Roman" w:eastAsia="Times New Roman" w:hAnsi="Times New Roman" w:cs="Times New Roman"/>
      <w:sz w:val="24"/>
      <w:szCs w:val="24"/>
      <w:lang w:eastAsia="es-ES_tradnl"/>
    </w:rPr>
  </w:style>
  <w:style w:type="character" w:customStyle="1" w:styleId="normaltextrun">
    <w:name w:val="normaltextrun"/>
    <w:basedOn w:val="Fuentedeprrafopredeter"/>
    <w:rsid w:val="00A70633"/>
  </w:style>
  <w:style w:type="paragraph" w:styleId="Textoindependiente">
    <w:name w:val="Body Text"/>
    <w:basedOn w:val="Normal"/>
    <w:link w:val="TextoindependienteCar"/>
    <w:uiPriority w:val="1"/>
    <w:qFormat/>
    <w:rsid w:val="00150631"/>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150631"/>
    <w:rPr>
      <w:rFonts w:ascii="Arial MT" w:eastAsia="Arial MT" w:hAnsi="Arial MT" w:cs="Arial MT"/>
      <w:sz w:val="24"/>
      <w:szCs w:val="24"/>
      <w:lang w:val="es-ES"/>
    </w:rPr>
  </w:style>
  <w:style w:type="table" w:styleId="Tabladecuadrcula4-nfasis6">
    <w:name w:val="Grid Table 4 Accent 6"/>
    <w:basedOn w:val="Tablanormal"/>
    <w:uiPriority w:val="49"/>
    <w:rsid w:val="00BE475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eop">
    <w:name w:val="eop"/>
    <w:basedOn w:val="Fuentedeprrafopredeter"/>
    <w:rsid w:val="00E60A74"/>
  </w:style>
  <w:style w:type="character" w:customStyle="1" w:styleId="Ttulo2Car">
    <w:name w:val="Título 2 Car"/>
    <w:basedOn w:val="Fuentedeprrafopredeter"/>
    <w:link w:val="Ttulo2"/>
    <w:uiPriority w:val="9"/>
    <w:semiHidden/>
    <w:rsid w:val="00C60340"/>
    <w:rPr>
      <w:rFonts w:asciiTheme="majorHAnsi" w:eastAsiaTheme="majorEastAsia" w:hAnsiTheme="majorHAnsi" w:cstheme="majorBidi"/>
      <w:color w:val="2E74B5" w:themeColor="accent1" w:themeShade="BF"/>
      <w:sz w:val="26"/>
      <w:szCs w:val="26"/>
    </w:rPr>
  </w:style>
  <w:style w:type="numbering" w:customStyle="1" w:styleId="Estilo1">
    <w:name w:val="Estilo1"/>
    <w:uiPriority w:val="99"/>
    <w:rsid w:val="00264A15"/>
    <w:pPr>
      <w:numPr>
        <w:numId w:val="57"/>
      </w:numPr>
    </w:pPr>
  </w:style>
  <w:style w:type="numbering" w:customStyle="1" w:styleId="Estilo2">
    <w:name w:val="Estilo2"/>
    <w:uiPriority w:val="99"/>
    <w:rsid w:val="00264A15"/>
    <w:pPr>
      <w:numPr>
        <w:numId w:val="58"/>
      </w:numPr>
    </w:pPr>
  </w:style>
  <w:style w:type="numbering" w:customStyle="1" w:styleId="Estilo3">
    <w:name w:val="Estilo3"/>
    <w:uiPriority w:val="99"/>
    <w:rsid w:val="00941A8D"/>
    <w:pPr>
      <w:numPr>
        <w:numId w:val="5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855276">
      <w:bodyDiv w:val="1"/>
      <w:marLeft w:val="0"/>
      <w:marRight w:val="0"/>
      <w:marTop w:val="0"/>
      <w:marBottom w:val="0"/>
      <w:divBdr>
        <w:top w:val="none" w:sz="0" w:space="0" w:color="auto"/>
        <w:left w:val="none" w:sz="0" w:space="0" w:color="auto"/>
        <w:bottom w:val="none" w:sz="0" w:space="0" w:color="auto"/>
        <w:right w:val="none" w:sz="0" w:space="0" w:color="auto"/>
      </w:divBdr>
      <w:divsChild>
        <w:div w:id="734283169">
          <w:marLeft w:val="0"/>
          <w:marRight w:val="0"/>
          <w:marTop w:val="0"/>
          <w:marBottom w:val="0"/>
          <w:divBdr>
            <w:top w:val="none" w:sz="0" w:space="0" w:color="auto"/>
            <w:left w:val="none" w:sz="0" w:space="0" w:color="auto"/>
            <w:bottom w:val="none" w:sz="0" w:space="0" w:color="auto"/>
            <w:right w:val="none" w:sz="0" w:space="0" w:color="auto"/>
          </w:divBdr>
        </w:div>
        <w:div w:id="997655474">
          <w:marLeft w:val="0"/>
          <w:marRight w:val="0"/>
          <w:marTop w:val="0"/>
          <w:marBottom w:val="0"/>
          <w:divBdr>
            <w:top w:val="none" w:sz="0" w:space="0" w:color="auto"/>
            <w:left w:val="none" w:sz="0" w:space="0" w:color="auto"/>
            <w:bottom w:val="none" w:sz="0" w:space="0" w:color="auto"/>
            <w:right w:val="none" w:sz="0" w:space="0" w:color="auto"/>
          </w:divBdr>
        </w:div>
        <w:div w:id="1138643512">
          <w:marLeft w:val="0"/>
          <w:marRight w:val="0"/>
          <w:marTop w:val="0"/>
          <w:marBottom w:val="0"/>
          <w:divBdr>
            <w:top w:val="none" w:sz="0" w:space="0" w:color="auto"/>
            <w:left w:val="none" w:sz="0" w:space="0" w:color="auto"/>
            <w:bottom w:val="none" w:sz="0" w:space="0" w:color="auto"/>
            <w:right w:val="none" w:sz="0" w:space="0" w:color="auto"/>
          </w:divBdr>
        </w:div>
      </w:divsChild>
    </w:div>
    <w:div w:id="134513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f.gob.mx/normasOficiales/4917/salud3a/salud3a.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54"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3"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06221-DBCD-4BBA-98B2-214648637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369</Words>
  <Characters>2035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 Jimenez Felix</dc:creator>
  <cp:keywords/>
  <dc:description/>
  <cp:lastModifiedBy>divulgacion</cp:lastModifiedBy>
  <cp:revision>3</cp:revision>
  <cp:lastPrinted>2026-07-22T16:08:00Z</cp:lastPrinted>
  <dcterms:created xsi:type="dcterms:W3CDTF">2026-07-22T17:17:00Z</dcterms:created>
  <dcterms:modified xsi:type="dcterms:W3CDTF">2026-07-22T19:18:00Z</dcterms:modified>
</cp:coreProperties>
</file>